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554689" cy="9563100"/>
            <wp:effectExtent l="19050" t="0" r="0" b="0"/>
            <wp:docPr id="3" name="Рисунок 1" descr="C:\Users\lena86\Desktop\2024-04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86\Desktop\2024-04-1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162" t="6699" r="10994"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57" cy="956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МБОУ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ОШ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Пиково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расположена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сельской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местности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Чаплыгинского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района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Большинство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семей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проживают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домах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типовой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застройки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: 73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процента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рядом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, 27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близлежащих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поселках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видом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реализация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дошкольного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дополнительного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взрослых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Аналитическая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часть</w:t>
      </w: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I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образовательной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деятельности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организуется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Федеральным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законом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29.12.2012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273-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ФЗ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«Об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Федерации»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ФГОС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программами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локальными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нормативными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актами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01.09.2022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организовали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</w:t>
      </w:r>
      <w:r w:rsidRPr="009B4633">
        <w:rPr>
          <w:rFonts w:hAnsi="Times New Roman" w:cs="Times New Roman"/>
          <w:color w:val="000000"/>
          <w:sz w:val="28"/>
          <w:szCs w:val="28"/>
          <w:lang w:val="ru-RU"/>
        </w:rPr>
        <w:t>-2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, 5</w:t>
      </w:r>
      <w:r w:rsidRPr="009B4633">
        <w:rPr>
          <w:rFonts w:hAnsi="Times New Roman" w:cs="Times New Roman"/>
          <w:color w:val="000000"/>
          <w:sz w:val="28"/>
          <w:szCs w:val="28"/>
          <w:lang w:val="ru-RU"/>
        </w:rPr>
        <w:t>-6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классов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ООП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разработанным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обновленным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ФГОС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НОО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ООО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Мониторинг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показал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обучающиеся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почувствовали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переход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текущих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достижений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показал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сопоставимые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результатами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прошлого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позапрошлого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Учителя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отмечают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стало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проще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оформлять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тематическое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планирование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рабочих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программах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предметам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так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планируемы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ФГОС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стали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конкретнее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ними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удобнее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работать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01.01.2021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функционирует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СП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2.4.3648-20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«Санитарно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эпидемиологические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организациям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отдыха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оздоровления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молодежи»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01.03.2021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дополнительно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СанПиН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1.2.3685-21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«Гигиенические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нормативы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обеспечению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безопасности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безвредности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человека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факторов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среды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обитания»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связи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новыми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санитарными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усилила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контроль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уроками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физкультуры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Учителя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физкультуры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организуют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процесс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физического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мероприятия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физкультуре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зависимости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возраста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состояния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здоровья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Кроме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учителя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проверяют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чтобы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состояние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спортзала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снарядов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соответствовало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санитарным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было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исправным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ведет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формированию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здорового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жизни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технологий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сбережения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здоровья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учителя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проводят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совместно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физкультминутки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время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занятий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гимнастику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глаз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обеспечивается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контроль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осанкой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числе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время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письма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рисования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использования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электронных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средств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августе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202</w:t>
      </w:r>
      <w:r w:rsidRPr="008D0DF7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провела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детальный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документооборота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определила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перераспределить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документацию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чтобы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выполнить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ограничения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законодательства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сфере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документарной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нагрузки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Это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привело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поначалу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небольшой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путанице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незначительным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срывам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сроков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исполнения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поручений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Однако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истечению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1,5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месяцев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отметили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смогли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больше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времени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уделять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непосредственно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учебному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процессу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отвлекаться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оформление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Опросы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показали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удовлетворенность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качеством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обязательным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предметам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курсам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внеурочной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повысилась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10%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16%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соответственно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Воспитательная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работа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01.09.2021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рабочую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календарный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план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частью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1)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возможности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поддерживает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традиции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коллективного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планирования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проведения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анализа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мероприятий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  <w:r w:rsidRPr="003E1B79">
        <w:rPr>
          <w:sz w:val="28"/>
          <w:szCs w:val="28"/>
          <w:lang w:val="ru-RU"/>
        </w:rPr>
        <w:br/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2)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потенциал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классного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руководства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поддерживает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активное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участие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классных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сообществ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жизни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  <w:r w:rsidRPr="003E1B79">
        <w:rPr>
          <w:sz w:val="28"/>
          <w:szCs w:val="28"/>
          <w:lang w:val="ru-RU"/>
        </w:rPr>
        <w:br/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3)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вовлекает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кружки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секции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клубы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студии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объединения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работающие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внеурочной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реализовывать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возможности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  <w:proofErr w:type="gramEnd"/>
      <w:r w:rsidRPr="003E1B79">
        <w:rPr>
          <w:sz w:val="28"/>
          <w:szCs w:val="28"/>
          <w:lang w:val="ru-RU"/>
        </w:rPr>
        <w:br/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4)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использует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возможности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урока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поддерживает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использование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уроках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интерактивных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форм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занятий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учащимися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  <w:r w:rsidRPr="003E1B79">
        <w:rPr>
          <w:sz w:val="28"/>
          <w:szCs w:val="28"/>
          <w:lang w:val="ru-RU"/>
        </w:rPr>
        <w:br/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5)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поддерживает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ученическое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самоуправление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уровне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так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уровне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классных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сообществ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  <w:r w:rsidRPr="003E1B79">
        <w:rPr>
          <w:sz w:val="28"/>
          <w:szCs w:val="28"/>
          <w:lang w:val="ru-RU"/>
        </w:rPr>
        <w:br/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6)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поддерживает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функционирующих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базе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детских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общественных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объединений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организаций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например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спортивного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клуба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  <w:r w:rsidRPr="003E1B79">
        <w:rPr>
          <w:sz w:val="28"/>
          <w:szCs w:val="28"/>
          <w:lang w:val="ru-RU"/>
        </w:rPr>
        <w:br/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7)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экскурсии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экспедиции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походы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воспитательный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потенциал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  <w:proofErr w:type="gramEnd"/>
      <w:r w:rsidRPr="003E1B79">
        <w:rPr>
          <w:sz w:val="28"/>
          <w:szCs w:val="28"/>
          <w:lang w:val="ru-RU"/>
        </w:rPr>
        <w:br/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8)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профориентационную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школьниками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  <w:r w:rsidRPr="003E1B79">
        <w:rPr>
          <w:sz w:val="28"/>
          <w:szCs w:val="28"/>
          <w:lang w:val="ru-RU"/>
        </w:rPr>
        <w:br/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9)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развивает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предметно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эстетическую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среду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ее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возможности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  <w:r w:rsidRPr="003E1B79">
        <w:rPr>
          <w:sz w:val="28"/>
          <w:szCs w:val="28"/>
          <w:lang w:val="ru-RU"/>
        </w:rPr>
        <w:br/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10)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семьями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законными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представителями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направленную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совместное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решение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проблем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личностного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развития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  <w:proofErr w:type="gramEnd"/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14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месяцев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реализации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ученики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выражают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удовлетворенность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процессом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отразилось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результатах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анкетирования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проведенного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</w:t>
      </w:r>
      <w:r w:rsidRPr="008D0DF7">
        <w:rPr>
          <w:rFonts w:hAnsi="Times New Roman" w:cs="Times New Roman"/>
          <w:color w:val="000000"/>
          <w:sz w:val="28"/>
          <w:szCs w:val="28"/>
          <w:lang w:val="ru-RU"/>
        </w:rPr>
        <w:t>2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.12.202</w:t>
      </w:r>
      <w:r w:rsidRPr="008D0DF7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Вместе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тем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высказали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пожелания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введению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мероприятий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календарный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план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например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проводить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осенние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зимние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спортивные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мероприятия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подготовки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физкультурному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комплексу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Предложения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будут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рассмотрены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возможностей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включены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календарный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план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2023/24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учебный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проводила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систематическую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разъяснению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уголовной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административной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ответственности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преступления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правонарушения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связанные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незаконным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оборотом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наркотиков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незаконным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потреблением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наркотиков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других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ПАВ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выполнением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своих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обязанностей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планами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воспитательной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были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организованы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B7854" w:rsidRPr="003E1B79" w:rsidRDefault="003B7854" w:rsidP="003B785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участие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конкурсе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социальных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плакатов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«Я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против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ПАВ»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B7854" w:rsidRPr="003E1B79" w:rsidRDefault="003B7854" w:rsidP="003B785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классные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часы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беседы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антинаркотические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темы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использованием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ИКТ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технологий</w:t>
      </w:r>
      <w:proofErr w:type="spellEnd"/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B7854" w:rsidRPr="003E1B79" w:rsidRDefault="003B7854" w:rsidP="003B785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книжная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выставка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«Я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выбираю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жизнь»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библиотеке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B7854" w:rsidRPr="003E1B79" w:rsidRDefault="003B7854" w:rsidP="003B7854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онлайн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лекции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участием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сотрудников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МВД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Дополнительное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образование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Дополнительное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ведется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следующей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направленности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B7854" w:rsidRPr="00953BFB" w:rsidRDefault="003B7854" w:rsidP="003B7854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953BFB">
        <w:rPr>
          <w:rFonts w:hAnsi="Times New Roman" w:cs="Times New Roman"/>
          <w:color w:val="000000"/>
          <w:sz w:val="28"/>
          <w:szCs w:val="28"/>
        </w:rPr>
        <w:t>естественно</w:t>
      </w:r>
      <w:proofErr w:type="spellEnd"/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 w:rsidRPr="00953BFB">
        <w:rPr>
          <w:rFonts w:hAnsi="Times New Roman" w:cs="Times New Roman"/>
          <w:color w:val="000000"/>
          <w:sz w:val="28"/>
          <w:szCs w:val="28"/>
        </w:rPr>
        <w:t>научное</w:t>
      </w:r>
      <w:proofErr w:type="spellEnd"/>
      <w:r w:rsidRPr="00953BFB">
        <w:rPr>
          <w:rFonts w:hAnsi="Times New Roman" w:cs="Times New Roman"/>
          <w:color w:val="000000"/>
          <w:sz w:val="28"/>
          <w:szCs w:val="28"/>
        </w:rPr>
        <w:t>;</w:t>
      </w:r>
    </w:p>
    <w:p w:rsidR="003B7854" w:rsidRPr="00953BFB" w:rsidRDefault="003B7854" w:rsidP="003B7854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953BFB">
        <w:rPr>
          <w:rFonts w:hAnsi="Times New Roman" w:cs="Times New Roman"/>
          <w:color w:val="000000"/>
          <w:sz w:val="28"/>
          <w:szCs w:val="28"/>
        </w:rPr>
        <w:t>физкультурно</w:t>
      </w:r>
      <w:r w:rsidRPr="00953BFB">
        <w:rPr>
          <w:rFonts w:hAnsi="Times New Roman" w:cs="Times New Roman"/>
          <w:color w:val="000000"/>
          <w:sz w:val="28"/>
          <w:szCs w:val="28"/>
        </w:rPr>
        <w:t>-</w:t>
      </w:r>
      <w:r w:rsidRPr="00953BFB">
        <w:rPr>
          <w:rFonts w:hAnsi="Times New Roman" w:cs="Times New Roman"/>
          <w:color w:val="000000"/>
          <w:sz w:val="28"/>
          <w:szCs w:val="28"/>
        </w:rPr>
        <w:t>спортивное</w:t>
      </w:r>
      <w:proofErr w:type="spellEnd"/>
      <w:r w:rsidRPr="00953BFB">
        <w:rPr>
          <w:rFonts w:hAnsi="Times New Roman" w:cs="Times New Roman"/>
          <w:color w:val="000000"/>
          <w:sz w:val="28"/>
          <w:szCs w:val="28"/>
        </w:rPr>
        <w:t>;</w:t>
      </w:r>
    </w:p>
    <w:p w:rsidR="003B7854" w:rsidRPr="00953BFB" w:rsidRDefault="003B7854" w:rsidP="003B7854">
      <w:p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</w:p>
    <w:p w:rsidR="003B7854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Выбор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направлений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осуществлен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953BFB">
        <w:rPr>
          <w:rFonts w:hAnsi="Times New Roman" w:cs="Times New Roman"/>
          <w:color w:val="000000"/>
          <w:sz w:val="28"/>
          <w:szCs w:val="28"/>
        </w:rPr>
        <w:t> 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основании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опроса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953BFB">
        <w:rPr>
          <w:rFonts w:hAnsi="Times New Roman" w:cs="Times New Roman"/>
          <w:color w:val="000000"/>
          <w:sz w:val="28"/>
          <w:szCs w:val="28"/>
        </w:rPr>
        <w:t> 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который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провели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953BFB">
        <w:rPr>
          <w:rFonts w:hAnsi="Times New Roman" w:cs="Times New Roman"/>
          <w:color w:val="000000"/>
          <w:sz w:val="28"/>
          <w:szCs w:val="28"/>
        </w:rPr>
        <w:t> 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сентябре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202</w:t>
      </w:r>
      <w:r w:rsidRPr="008D0DF7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953BFB">
        <w:rPr>
          <w:rFonts w:hAnsi="Times New Roman" w:cs="Times New Roman"/>
          <w:color w:val="000000"/>
          <w:sz w:val="28"/>
          <w:szCs w:val="28"/>
        </w:rPr>
        <w:t> 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953BFB">
        <w:rPr>
          <w:rFonts w:hAnsi="Times New Roman" w:cs="Times New Roman"/>
          <w:color w:val="000000"/>
          <w:sz w:val="28"/>
          <w:szCs w:val="28"/>
        </w:rPr>
        <w:t> 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итогам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опроса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953BFB">
        <w:rPr>
          <w:rFonts w:hAnsi="Times New Roman" w:cs="Times New Roman"/>
          <w:color w:val="000000"/>
          <w:sz w:val="28"/>
          <w:szCs w:val="28"/>
        </w:rPr>
        <w:t> 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выявили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естественно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научное</w:t>
      </w:r>
      <w:proofErr w:type="spellEnd"/>
      <w:proofErr w:type="gramEnd"/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направление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выбрало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43</w:t>
      </w:r>
      <w:r w:rsidRPr="00953BFB">
        <w:rPr>
          <w:rFonts w:hAnsi="Times New Roman" w:cs="Times New Roman"/>
          <w:color w:val="000000"/>
          <w:sz w:val="28"/>
          <w:szCs w:val="28"/>
        </w:rPr>
        <w:t> 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процента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,  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физкультурно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спортивное</w:t>
      </w:r>
      <w:r w:rsidRPr="00953BFB">
        <w:rPr>
          <w:rFonts w:hAnsi="Times New Roman" w:cs="Times New Roman"/>
          <w:color w:val="000000"/>
          <w:sz w:val="28"/>
          <w:szCs w:val="28"/>
        </w:rPr>
        <w:t> 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 xml:space="preserve"> 57</w:t>
      </w:r>
      <w:r w:rsidRPr="00953BFB">
        <w:rPr>
          <w:rFonts w:hAnsi="Times New Roman" w:cs="Times New Roman"/>
          <w:color w:val="000000"/>
          <w:sz w:val="28"/>
          <w:szCs w:val="28"/>
        </w:rPr>
        <w:t> 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Pr="00953BFB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45FF7" w:rsidRDefault="003B7854" w:rsidP="003B7854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345FF7">
        <w:rPr>
          <w:rFonts w:hAnsi="Times New Roman" w:cs="Times New Roman"/>
          <w:b/>
          <w:color w:val="000000"/>
          <w:sz w:val="28"/>
          <w:szCs w:val="28"/>
          <w:lang w:val="ru-RU"/>
        </w:rPr>
        <w:t>Удовлетворенность</w:t>
      </w:r>
      <w:r w:rsidRPr="00345FF7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345FF7">
        <w:rPr>
          <w:rFonts w:hAnsi="Times New Roman" w:cs="Times New Roman"/>
          <w:b/>
          <w:color w:val="000000"/>
          <w:sz w:val="28"/>
          <w:szCs w:val="28"/>
          <w:lang w:val="ru-RU"/>
        </w:rPr>
        <w:t>дополнительным</w:t>
      </w:r>
      <w:r w:rsidRPr="00345FF7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345FF7">
        <w:rPr>
          <w:rFonts w:hAnsi="Times New Roman" w:cs="Times New Roman"/>
          <w:b/>
          <w:color w:val="000000"/>
          <w:sz w:val="28"/>
          <w:szCs w:val="28"/>
          <w:lang w:val="ru-RU"/>
        </w:rPr>
        <w:t>образованием</w:t>
      </w:r>
      <w:r w:rsidRPr="00345FF7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345FF7">
        <w:rPr>
          <w:rFonts w:hAnsi="Times New Roman" w:cs="Times New Roman"/>
          <w:b/>
          <w:color w:val="000000"/>
          <w:sz w:val="28"/>
          <w:szCs w:val="28"/>
          <w:lang w:val="ru-RU"/>
        </w:rPr>
        <w:t>в</w:t>
      </w:r>
      <w:r w:rsidRPr="00345FF7"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 2023 </w:t>
      </w:r>
      <w:r w:rsidRPr="00345FF7">
        <w:rPr>
          <w:rFonts w:hAnsi="Times New Roman" w:cs="Times New Roman"/>
          <w:b/>
          <w:color w:val="000000"/>
          <w:sz w:val="28"/>
          <w:szCs w:val="28"/>
          <w:lang w:val="ru-RU"/>
        </w:rPr>
        <w:t>году</w:t>
      </w:r>
    </w:p>
    <w:p w:rsidR="003B7854" w:rsidRPr="003E1B79" w:rsidRDefault="003B7854" w:rsidP="003B7854">
      <w:pPr>
        <w:rPr>
          <w:sz w:val="28"/>
          <w:szCs w:val="28"/>
        </w:rPr>
      </w:pPr>
      <w:r w:rsidRPr="003E1B7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30240" cy="3482340"/>
            <wp:effectExtent l="19050" t="0" r="3810" b="0"/>
            <wp:docPr id="1" name="Picture 1" descr="/api/doc/v1/image/-32285367?moduleId=118&amp;id=5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32285367?moduleId=118&amp;id=583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</w:rPr>
      </w:pP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II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системы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управления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организацией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Управление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принципах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единоначалия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самоуправления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Органыуправления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действующие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</w:rPr>
        <w:t>в 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Школе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60"/>
        <w:gridCol w:w="8800"/>
      </w:tblGrid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  <w:proofErr w:type="spellEnd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Функции</w:t>
            </w:r>
            <w:proofErr w:type="spellEnd"/>
          </w:p>
        </w:tc>
      </w:tr>
      <w:tr w:rsidR="003B7854" w:rsidRPr="0061635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Контролирует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работу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обеспечивает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эффективное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взаимодействие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структурных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подразделений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утверждает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штатное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расписание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отчетные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документы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руководство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Школой</w:t>
            </w:r>
          </w:p>
          <w:p w:rsidR="003B7854" w:rsidRPr="00A6185F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Рассматриваетвопросы</w:t>
            </w:r>
            <w:proofErr w:type="spellEnd"/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  <w:p w:rsidR="003B7854" w:rsidRPr="00A6185F" w:rsidRDefault="003B7854" w:rsidP="006F706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развитияобразовательнойорганизации</w:t>
            </w:r>
            <w:proofErr w:type="spellEnd"/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B7854" w:rsidRPr="00A6185F" w:rsidRDefault="003B7854" w:rsidP="006F706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финансово</w:t>
            </w:r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хозяйственнойдеятельности</w:t>
            </w:r>
            <w:proofErr w:type="spellEnd"/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4"/>
              </w:numPr>
              <w:ind w:left="780" w:right="180"/>
              <w:rPr>
                <w:sz w:val="28"/>
                <w:szCs w:val="28"/>
                <w:lang w:val="ru-RU"/>
              </w:rPr>
            </w:pPr>
            <w:proofErr w:type="spellStart"/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материально</w:t>
            </w:r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A6185F">
              <w:rPr>
                <w:rFonts w:hAnsi="Times New Roman" w:cs="Times New Roman"/>
                <w:color w:val="000000"/>
                <w:sz w:val="28"/>
                <w:szCs w:val="28"/>
              </w:rPr>
              <w:t>техническогообеспечения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5B7C" w:rsidRDefault="003B7854" w:rsidP="006F7063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5B7C" w:rsidRDefault="003B7854" w:rsidP="006F7063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Педагогический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Осуществляет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текущее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руководство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деятельностью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Школы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рассматривает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вопросы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3B7854" w:rsidRPr="003E1B79" w:rsidRDefault="003B7854" w:rsidP="006F70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развитияобразовательныхуслуг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регламентации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отношений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разработки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образовательных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программ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выбора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пособий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средств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обучения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воспитания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технического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обеспечения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процесса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координациидеятельностиметодическихобъединений</w:t>
            </w:r>
            <w:proofErr w:type="spellEnd"/>
          </w:p>
        </w:tc>
      </w:tr>
      <w:tr w:rsidR="003B7854" w:rsidRPr="00052736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Общее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собрание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Реализует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управлении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3B7854" w:rsidRPr="003E1B79" w:rsidRDefault="003B7854" w:rsidP="006F706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участвовать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разработке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принятии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коллективного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договора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Правил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трудового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распорядка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изменений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дополнений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ним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принимать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локальные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акты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регламентируют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деятельность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связаны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правами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обязанностями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разрешать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конфликтные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ситуации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между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работниками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администрацией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:rsidR="003B7854" w:rsidRPr="003E1B79" w:rsidRDefault="003B7854" w:rsidP="006F7063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вносить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предложения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корректировке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плана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мероприятий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организации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совершенствованию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ее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развитию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материальной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базы</w:t>
            </w:r>
          </w:p>
        </w:tc>
      </w:tr>
    </w:tbl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Для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осуществления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методической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создано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rFonts w:hAnsi="Times New Roman" w:cs="Times New Roman"/>
          <w:color w:val="000000"/>
          <w:sz w:val="28"/>
          <w:szCs w:val="28"/>
          <w:lang w:val="ru-RU"/>
        </w:rPr>
        <w:t>предметнометодическоеобъединение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B7854" w:rsidRPr="003E1B79" w:rsidRDefault="003B7854" w:rsidP="003B785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гуманитарных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социально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экономических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дисциплин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B7854" w:rsidRPr="003E1B79" w:rsidRDefault="003B7854" w:rsidP="003B785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proofErr w:type="spellStart"/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естественно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научных</w:t>
      </w:r>
      <w:proofErr w:type="spellEnd"/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математических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дисциплин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B7854" w:rsidRPr="003E1B79" w:rsidRDefault="003B7854" w:rsidP="003B7854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3E1B79">
        <w:rPr>
          <w:rFonts w:hAnsi="Times New Roman" w:cs="Times New Roman"/>
          <w:color w:val="000000"/>
          <w:sz w:val="28"/>
          <w:szCs w:val="28"/>
        </w:rPr>
        <w:t>объединениепедагоговначальногообразования</w:t>
      </w:r>
      <w:proofErr w:type="spellEnd"/>
      <w:proofErr w:type="gramEnd"/>
      <w:r w:rsidRPr="003E1B79">
        <w:rPr>
          <w:rFonts w:hAnsi="Times New Roman" w:cs="Times New Roman"/>
          <w:color w:val="000000"/>
          <w:sz w:val="28"/>
          <w:szCs w:val="28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целях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учета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мнения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действуют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Совет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Совет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III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содержания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подготовки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обучающихся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Статистика</w:t>
      </w:r>
      <w:proofErr w:type="spellEnd"/>
      <w:r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показателей</w:t>
      </w:r>
      <w:proofErr w:type="spellEnd"/>
      <w:r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за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</w:rPr>
        <w:t>2020</w:t>
      </w:r>
      <w:r w:rsidRPr="003E1B79">
        <w:rPr>
          <w:rFonts w:hAnsi="Times New Roman" w:cs="Times New Roman"/>
          <w:color w:val="000000"/>
          <w:sz w:val="28"/>
          <w:szCs w:val="28"/>
        </w:rPr>
        <w:t>–</w:t>
      </w:r>
      <w:r>
        <w:rPr>
          <w:rFonts w:hAnsi="Times New Roman" w:cs="Times New Roman"/>
          <w:color w:val="000000"/>
          <w:sz w:val="28"/>
          <w:szCs w:val="28"/>
        </w:rPr>
        <w:t>2023</w:t>
      </w:r>
      <w:r w:rsidRPr="003E1B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годы</w:t>
      </w:r>
      <w:proofErr w:type="spellEnd"/>
    </w:p>
    <w:tbl>
      <w:tblPr>
        <w:tblW w:w="963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53"/>
        <w:gridCol w:w="3969"/>
        <w:gridCol w:w="1317"/>
        <w:gridCol w:w="1317"/>
        <w:gridCol w:w="1256"/>
        <w:gridCol w:w="1127"/>
      </w:tblGrid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№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Параметры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2020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–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2021</w:t>
            </w:r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учебный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2021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–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2022</w:t>
            </w:r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учебный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E15E9F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</w:rPr>
              <w:t>2023-2024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учебный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На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конец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2023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года</w:t>
            </w:r>
            <w:proofErr w:type="spellEnd"/>
          </w:p>
        </w:tc>
      </w:tr>
      <w:tr w:rsidR="003B7854" w:rsidRPr="00052736" w:rsidTr="006F706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детей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обучавшихся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конец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года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616359" w:rsidRDefault="003B7854" w:rsidP="006F7063">
            <w:pPr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616359" w:rsidRDefault="003B7854" w:rsidP="006F7063">
            <w:pPr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616359" w:rsidRDefault="003B7854" w:rsidP="006F7063">
            <w:pPr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3B7854" w:rsidRPr="00616359" w:rsidRDefault="003B7854" w:rsidP="006F7063">
            <w:pPr>
              <w:rPr>
                <w:sz w:val="28"/>
                <w:szCs w:val="28"/>
                <w:highlight w:val="yellow"/>
                <w:lang w:val="ru-RU"/>
              </w:rPr>
            </w:pPr>
          </w:p>
        </w:tc>
      </w:tr>
      <w:tr w:rsidR="003B7854" w:rsidRPr="003E1B79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61635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B47C67" w:rsidRDefault="003B7854" w:rsidP="006F7063">
            <w:pPr>
              <w:rPr>
                <w:sz w:val="28"/>
                <w:szCs w:val="28"/>
                <w:lang w:val="ru-RU"/>
              </w:rPr>
            </w:pPr>
            <w:r w:rsidRPr="00B47C67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A6185F" w:rsidRDefault="003B7854" w:rsidP="006F7063">
            <w:pPr>
              <w:rPr>
                <w:sz w:val="28"/>
                <w:szCs w:val="28"/>
                <w:lang w:val="ru-RU"/>
              </w:rPr>
            </w:pPr>
            <w:r w:rsidRPr="00A6185F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2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B47C67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91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854" w:rsidRPr="00B47C67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</w:tr>
      <w:tr w:rsidR="003B7854" w:rsidRPr="003E1B79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основная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B47C67" w:rsidRDefault="003B7854" w:rsidP="006F7063">
            <w:pPr>
              <w:rPr>
                <w:sz w:val="28"/>
                <w:szCs w:val="28"/>
                <w:lang w:val="ru-RU"/>
              </w:rPr>
            </w:pPr>
            <w:r w:rsidRPr="00B47C67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A6185F" w:rsidRDefault="003B7854" w:rsidP="006F7063">
            <w:pPr>
              <w:rPr>
                <w:sz w:val="28"/>
                <w:szCs w:val="28"/>
                <w:lang w:val="ru-RU"/>
              </w:rPr>
            </w:pPr>
            <w:r w:rsidRPr="00A6185F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B47C67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854" w:rsidRPr="00B47C67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</w:tr>
      <w:tr w:rsidR="003B7854" w:rsidRPr="00052736" w:rsidTr="006F706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оставленных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повторное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обучение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3B7854" w:rsidRPr="003E1B79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начальнаяшкола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2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91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854" w:rsidRPr="00E15E9F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</w:tr>
      <w:tr w:rsidR="003B7854" w:rsidRPr="003E1B79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основная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E15E9F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E15E9F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854" w:rsidRPr="00E15E9F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</w:tr>
      <w:tr w:rsidR="003B7854" w:rsidRPr="003E1B79" w:rsidTr="006F706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Не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получили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аттестата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7854" w:rsidRPr="003E1B79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основном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общем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образовании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2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91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854" w:rsidRPr="00E15E9F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</w:tr>
      <w:tr w:rsidR="003B7854" w:rsidRPr="00052736" w:rsidTr="006F706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Окончили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школу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аттестатом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3E1B79">
              <w:rPr>
                <w:sz w:val="28"/>
                <w:szCs w:val="28"/>
                <w:lang w:val="ru-RU"/>
              </w:rPr>
              <w:br/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отличием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3B7854" w:rsidRPr="003E1B79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в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5B7C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5B7C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5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91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7854" w:rsidRPr="00E15E9F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</w:p>
        </w:tc>
      </w:tr>
    </w:tbl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Приведенная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статистика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показывает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положительная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динамика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успешного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сохраняется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ОВЗ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инвалидностью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2023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было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Краткий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динамики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успеваемости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знаний</w:t>
      </w: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учащимися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показателю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</w:rPr>
        <w:t>«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успеваемость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»</w:t>
      </w:r>
      <w:r w:rsidRPr="003E1B79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</w:rPr>
        <w:t>в </w:t>
      </w:r>
      <w:r>
        <w:rPr>
          <w:rFonts w:hAnsi="Times New Roman" w:cs="Times New Roman"/>
          <w:color w:val="000000"/>
          <w:sz w:val="28"/>
          <w:szCs w:val="28"/>
        </w:rPr>
        <w:t>202</w:t>
      </w:r>
      <w:r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3E1B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38"/>
        <w:gridCol w:w="845"/>
        <w:gridCol w:w="709"/>
        <w:gridCol w:w="743"/>
        <w:gridCol w:w="1424"/>
        <w:gridCol w:w="434"/>
        <w:gridCol w:w="1692"/>
        <w:gridCol w:w="351"/>
        <w:gridCol w:w="710"/>
        <w:gridCol w:w="352"/>
        <w:gridCol w:w="709"/>
        <w:gridCol w:w="351"/>
        <w:gridCol w:w="1129"/>
        <w:gridCol w:w="473"/>
      </w:tblGrid>
      <w:tr w:rsidR="003B7854" w:rsidRPr="003E1B79" w:rsidTr="006F7063">
        <w:trPr>
          <w:trHeight w:val="30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Всего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обуч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1343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Из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них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129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Окончили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Окончили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Не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Переведены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условно</w:t>
            </w:r>
            <w:proofErr w:type="spellEnd"/>
          </w:p>
        </w:tc>
      </w:tr>
      <w:tr w:rsidR="003B7854" w:rsidRPr="003E1B79" w:rsidTr="006F7063">
        <w:trPr>
          <w:trHeight w:val="30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43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9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Из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них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7854" w:rsidRPr="003E1B79" w:rsidTr="006F7063">
        <w:trPr>
          <w:trHeight w:val="43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7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</w:t>
            </w:r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отметками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«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4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и «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отметками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«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E720E8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7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100</w:t>
            </w:r>
          </w:p>
        </w:tc>
        <w:tc>
          <w:tcPr>
            <w:tcW w:w="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F145DD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E720E8">
              <w:rPr>
                <w:rFonts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7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720E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100</w:t>
            </w:r>
          </w:p>
        </w:tc>
        <w:tc>
          <w:tcPr>
            <w:tcW w:w="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720E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E720E8">
              <w:rPr>
                <w:rFonts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7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720E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720E8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20E8">
              <w:rPr>
                <w:rFonts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E720E8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74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100</w:t>
            </w:r>
          </w:p>
        </w:tc>
        <w:tc>
          <w:tcPr>
            <w:tcW w:w="91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jc w:val="center"/>
              <w:rPr>
                <w:rFonts w:hAnsi="Times New Roman" w:cs="Times New Roman"/>
                <w:color w:val="000000"/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Если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сравнить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обучающимися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показателю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«успеваемость»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2023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результатами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учащимися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показателю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«успеваемость»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2022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можно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отметить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процент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учащихся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окончивших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«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«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прежний</w:t>
      </w: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учащимися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показателю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</w:rPr>
        <w:t>«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успеваемость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»</w:t>
      </w:r>
      <w:r w:rsidRPr="003E1B79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</w:rPr>
        <w:t>в </w:t>
      </w:r>
      <w:r>
        <w:rPr>
          <w:rFonts w:hAnsi="Times New Roman" w:cs="Times New Roman"/>
          <w:color w:val="000000"/>
          <w:sz w:val="28"/>
          <w:szCs w:val="28"/>
        </w:rPr>
        <w:t>202</w:t>
      </w:r>
      <w:r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3E1B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38"/>
        <w:gridCol w:w="899"/>
        <w:gridCol w:w="778"/>
        <w:gridCol w:w="576"/>
        <w:gridCol w:w="1424"/>
        <w:gridCol w:w="576"/>
        <w:gridCol w:w="1424"/>
        <w:gridCol w:w="434"/>
        <w:gridCol w:w="770"/>
        <w:gridCol w:w="385"/>
        <w:gridCol w:w="703"/>
        <w:gridCol w:w="351"/>
        <w:gridCol w:w="1129"/>
        <w:gridCol w:w="473"/>
      </w:tblGrid>
      <w:tr w:rsidR="003B7854" w:rsidRPr="003E1B79" w:rsidTr="006F706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Всего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обуч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Из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них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Окончили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Окончили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Не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успевают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Переведены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условно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Из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них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7854" w:rsidRPr="003E1B79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</w:t>
            </w:r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отметками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«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4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и «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</w:t>
            </w:r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отметками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«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C924C0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4F260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1DC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Если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сравнить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обучающимися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показателю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«успеваемость»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2023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результатами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учащимися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показателю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«успеваемость»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2022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то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можно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отметить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процент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учащихся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окончивших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«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4F2605">
        <w:rPr>
          <w:rFonts w:hAnsi="Times New Roman" w:cs="Times New Roman"/>
          <w:color w:val="000000"/>
          <w:sz w:val="28"/>
          <w:szCs w:val="28"/>
        </w:rPr>
        <w:t> 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«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5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остался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прежним</w:t>
      </w:r>
      <w:r w:rsidRPr="004F260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A45535" w:rsidRDefault="003B7854" w:rsidP="003B7854">
      <w:pPr>
        <w:spacing w:before="0" w:beforeAutospacing="0" w:after="0" w:afterAutospacing="0"/>
        <w:rPr>
          <w:rFonts w:hAnsi="Times New Roman" w:cs="Times New Roman"/>
          <w:color w:val="000000"/>
          <w:sz w:val="28"/>
          <w:szCs w:val="28"/>
          <w:lang w:val="ru-RU"/>
        </w:rPr>
      </w:pP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ВПР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проводили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марте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8"/>
          <w:szCs w:val="28"/>
          <w:lang w:val="ru-RU"/>
        </w:rPr>
        <w:t>преле</w:t>
      </w:r>
      <w:proofErr w:type="spellEnd"/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4,5-8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х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классах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компьютерной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проводили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ВПР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6-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х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классах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предметам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«История»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«Биология»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7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х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предметам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«История»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«Биология»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«География»</w:t>
      </w:r>
      <w:r w:rsidRPr="00A45535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954BC3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IV</w:t>
      </w:r>
      <w:r w:rsidRPr="00954BC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954BC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954BC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954BC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  <w:r w:rsidRPr="00954BC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954BC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учебного</w:t>
      </w:r>
      <w:r w:rsidRPr="00954BC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954BC3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процесса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Организация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процесса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регламентируется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режимом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занятий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планом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календарным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графиком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расписанием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занятий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локальными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нормативными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актами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пятидневной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неделе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классов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Занятия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проводятся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одну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смену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>9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классов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01.09.2023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организовала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изучение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государственных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символов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рабочие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НОО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ООО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включили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ключевое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общешкольное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дело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церемонию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поднятия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Государственного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флага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исполнения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Государственного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гимна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рекомендациями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изложенными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письме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15.04.2022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-295/06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Стандартом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06.06.2022.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сентября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стали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реализовывать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курс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внеурочной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«Разговоры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важном»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письмом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15.08.2022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03-1190.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V.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Оценка</w:t>
      </w:r>
      <w:proofErr w:type="spellEnd"/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востребованности</w:t>
      </w:r>
      <w:proofErr w:type="spellEnd"/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выпускников</w:t>
      </w:r>
      <w:proofErr w:type="spellEnd"/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45"/>
        <w:gridCol w:w="1765"/>
        <w:gridCol w:w="1984"/>
        <w:gridCol w:w="4679"/>
      </w:tblGrid>
      <w:tr w:rsidR="003B7854" w:rsidRPr="003E1B79" w:rsidTr="006F7063">
        <w:trPr>
          <w:gridAfter w:val="3"/>
          <w:wAfter w:w="8428" w:type="dxa"/>
          <w:trHeight w:val="34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Год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выпуска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Перешли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sz w:val="28"/>
                <w:szCs w:val="28"/>
                <w:lang w:val="ru-RU"/>
              </w:rPr>
              <w:br/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</w:t>
            </w:r>
            <w:r w:rsidRPr="003E1B79">
              <w:rPr>
                <w:sz w:val="28"/>
                <w:szCs w:val="28"/>
                <w:lang w:val="ru-RU"/>
              </w:rPr>
              <w:br/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другой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ОО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Поступили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</w:t>
            </w:r>
            <w:r w:rsidRPr="003E1B79">
              <w:rPr>
                <w:sz w:val="28"/>
                <w:szCs w:val="28"/>
              </w:rPr>
              <w:br/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профессиональную</w:t>
            </w:r>
            <w:proofErr w:type="spellEnd"/>
            <w:r w:rsidRPr="003E1B79">
              <w:rPr>
                <w:sz w:val="28"/>
                <w:szCs w:val="28"/>
              </w:rPr>
              <w:br/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ОО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7A6EC4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A45535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7A6EC4" w:rsidRDefault="003B7854" w:rsidP="006F7063">
            <w:pP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2023</w:t>
            </w:r>
          </w:p>
        </w:tc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Pr="007A6EC4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B7854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</w:tbl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VI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кадрового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обеспечения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период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самообследования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работают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9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воспитателя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дошкольной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группы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1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имеет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среднее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специальное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2023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аттестацию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прошли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высшую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квалификационную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категорию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целях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повышения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проводится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целенаправленная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кадровая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политика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цель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которой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обеспечение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оптимального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баланса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процессов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обновления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сохранения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численного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качественного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состава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кадров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развитии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потребностями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действующего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законодательства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принципы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кадровой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политики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направлены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B7854" w:rsidRPr="003E1B79" w:rsidRDefault="003B7854" w:rsidP="003B785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сохранение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укрепление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развитие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кадрового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потенциала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B7854" w:rsidRPr="003E1B79" w:rsidRDefault="003B7854" w:rsidP="003B785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создание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квалифицированного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коллектива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способного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работать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современных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условиях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B7854" w:rsidRPr="003E1B79" w:rsidRDefault="003B7854" w:rsidP="003B7854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3E1B79">
        <w:rPr>
          <w:rFonts w:hAnsi="Times New Roman" w:cs="Times New Roman"/>
          <w:color w:val="000000"/>
          <w:sz w:val="28"/>
          <w:szCs w:val="28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уровня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квалификации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персонала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Оценивая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кадровое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обеспечение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являющееся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одним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условий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которое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определяет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качество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подготовки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необходимо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констатировать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следующее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3B7854" w:rsidRPr="003E1B79" w:rsidRDefault="003B7854" w:rsidP="003B7854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обеспечена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квалифицированным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профессиональным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педагогическим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составом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B7854" w:rsidRPr="003E1B79" w:rsidRDefault="003B7854" w:rsidP="003B7854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создана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устойчивая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целевая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кадровая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система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которой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подготовка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новых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кадров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числа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собственных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выпускников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3B7854" w:rsidRPr="003E1B79" w:rsidRDefault="003B7854" w:rsidP="003B7854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кадровый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потенциал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динамично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развивается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целенаправленной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повышению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квалификации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педагогов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lastRenderedPageBreak/>
        <w:t>VII</w:t>
      </w:r>
      <w:proofErr w:type="gramStart"/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proofErr w:type="gramEnd"/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учебно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методического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библиотечно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информационного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обеспечения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Общая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характеристика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:</w:t>
      </w:r>
    </w:p>
    <w:p w:rsidR="003B7854" w:rsidRPr="000D686E" w:rsidRDefault="003B7854" w:rsidP="003B785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объем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библиотечного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фонда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> —</w:t>
      </w:r>
      <w:r w:rsidRPr="000D686E">
        <w:rPr>
          <w:rFonts w:hAnsi="Times New Roman" w:cs="Times New Roman"/>
          <w:color w:val="000000"/>
          <w:sz w:val="28"/>
          <w:szCs w:val="28"/>
        </w:rPr>
        <w:t xml:space="preserve"> 2092</w:t>
      </w:r>
      <w:r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>
        <w:rPr>
          <w:rFonts w:hAnsi="Times New Roman" w:cs="Times New Roman"/>
          <w:color w:val="000000"/>
          <w:sz w:val="28"/>
          <w:szCs w:val="28"/>
        </w:rPr>
        <w:t>единиц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>;</w:t>
      </w:r>
    </w:p>
    <w:p w:rsidR="003B7854" w:rsidRPr="000D686E" w:rsidRDefault="003B7854" w:rsidP="003B785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книгообеспеченность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> —</w:t>
      </w:r>
      <w:r w:rsidRPr="000D686E">
        <w:rPr>
          <w:rFonts w:hAnsi="Times New Roman" w:cs="Times New Roman"/>
          <w:color w:val="000000"/>
          <w:sz w:val="28"/>
          <w:szCs w:val="28"/>
        </w:rPr>
        <w:t xml:space="preserve"> 100</w:t>
      </w:r>
      <w:r w:rsidRPr="000D686E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процентов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>;</w:t>
      </w:r>
    </w:p>
    <w:p w:rsidR="003B7854" w:rsidRPr="000D686E" w:rsidRDefault="003B7854" w:rsidP="003B785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обращаемость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> —</w:t>
      </w:r>
      <w:r w:rsidRPr="000D686E">
        <w:rPr>
          <w:rFonts w:hAnsi="Times New Roman" w:cs="Times New Roman"/>
          <w:color w:val="000000"/>
          <w:sz w:val="28"/>
          <w:szCs w:val="28"/>
        </w:rPr>
        <w:t xml:space="preserve"> 1515</w:t>
      </w:r>
      <w:r w:rsidRPr="000D686E">
        <w:rPr>
          <w:rFonts w:hAnsi="Times New Roman" w:cs="Times New Roman"/>
          <w:color w:val="000000"/>
          <w:sz w:val="28"/>
          <w:szCs w:val="28"/>
        </w:rPr>
        <w:t>единиц</w:t>
      </w:r>
      <w:r w:rsidRPr="000D686E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0D686E">
        <w:rPr>
          <w:rFonts w:hAnsi="Times New Roman" w:cs="Times New Roman"/>
          <w:color w:val="000000"/>
          <w:sz w:val="28"/>
          <w:szCs w:val="28"/>
        </w:rPr>
        <w:t>в </w:t>
      </w: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год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>;</w:t>
      </w:r>
    </w:p>
    <w:p w:rsidR="003B7854" w:rsidRPr="000D686E" w:rsidRDefault="003B7854" w:rsidP="003B7854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0D686E">
        <w:rPr>
          <w:rFonts w:hAnsi="Times New Roman" w:cs="Times New Roman"/>
          <w:color w:val="000000"/>
          <w:sz w:val="28"/>
          <w:szCs w:val="28"/>
        </w:rPr>
        <w:t>объем</w:t>
      </w:r>
      <w:proofErr w:type="spellEnd"/>
      <w:proofErr w:type="gramEnd"/>
      <w:r w:rsidRPr="000D686E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учебного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фонда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> —</w:t>
      </w:r>
      <w:r w:rsidRPr="000D686E">
        <w:rPr>
          <w:rFonts w:hAnsi="Times New Roman" w:cs="Times New Roman"/>
          <w:color w:val="000000"/>
          <w:sz w:val="28"/>
          <w:szCs w:val="28"/>
        </w:rPr>
        <w:t xml:space="preserve"> 450</w:t>
      </w:r>
      <w:r w:rsidRPr="000D686E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0D686E">
        <w:rPr>
          <w:rFonts w:hAnsi="Times New Roman" w:cs="Times New Roman"/>
          <w:color w:val="000000"/>
          <w:sz w:val="28"/>
          <w:szCs w:val="28"/>
        </w:rPr>
        <w:t>единиц</w:t>
      </w:r>
      <w:proofErr w:type="spellEnd"/>
      <w:r w:rsidRPr="000D686E">
        <w:rPr>
          <w:rFonts w:hAnsi="Times New Roman" w:cs="Times New Roman"/>
          <w:color w:val="000000"/>
          <w:sz w:val="28"/>
          <w:szCs w:val="28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формируется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счет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федерального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областного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местного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бюджетов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7A6EC4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Состав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фонда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8"/>
        <w:gridCol w:w="4282"/>
        <w:gridCol w:w="3484"/>
        <w:gridCol w:w="2719"/>
      </w:tblGrid>
      <w:tr w:rsidR="003B7854" w:rsidRPr="00052736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Вид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Количество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единиц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Сколько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экземпляров</w:t>
            </w:r>
            <w:r w:rsidRPr="003E1B79">
              <w:rPr>
                <w:sz w:val="28"/>
                <w:szCs w:val="28"/>
                <w:lang w:val="ru-RU"/>
              </w:rPr>
              <w:br/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выдавалось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год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  <w:lang w:val="ru-RU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400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  <w:lang w:val="ru-RU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  <w:lang w:val="ru-RU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1025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Языковедение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Естественно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  <w:lang w:val="ru-RU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  <w:lang w:val="ru-RU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Общественно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  <w:lang w:val="ru-RU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0D686E" w:rsidRDefault="003B7854" w:rsidP="006F7063">
            <w:pPr>
              <w:rPr>
                <w:sz w:val="28"/>
                <w:szCs w:val="28"/>
              </w:rPr>
            </w:pPr>
            <w:r w:rsidRPr="000D686E">
              <w:rPr>
                <w:rFonts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Фонд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ФГОС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учебники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фонда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входят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федеральный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перечень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утвержденный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21.09.2022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858.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7A6EC4">
        <w:rPr>
          <w:rFonts w:hAnsi="Times New Roman" w:cs="Times New Roman"/>
          <w:color w:val="000000"/>
          <w:sz w:val="28"/>
          <w:szCs w:val="28"/>
        </w:rPr>
        <w:t> 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библиотеке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имеются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электронные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образовательные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ресурсы</w:t>
      </w:r>
      <w:r w:rsidRPr="007A6EC4">
        <w:rPr>
          <w:rFonts w:hAnsi="Times New Roman" w:cs="Times New Roman"/>
          <w:color w:val="000000"/>
          <w:sz w:val="28"/>
          <w:szCs w:val="28"/>
        </w:rPr>
        <w:t> 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7A6EC4">
        <w:rPr>
          <w:rFonts w:hAnsi="Times New Roman" w:cs="Times New Roman"/>
          <w:color w:val="000000"/>
          <w:sz w:val="28"/>
          <w:szCs w:val="28"/>
        </w:rPr>
        <w:t> 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диски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;  </w:t>
      </w:r>
      <w:proofErr w:type="spellStart"/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Мультимедийные</w:t>
      </w:r>
      <w:proofErr w:type="spellEnd"/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средства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презентации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электронные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энциклопедии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дидактические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материалы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)</w:t>
      </w:r>
      <w:r w:rsidRPr="007A6EC4">
        <w:rPr>
          <w:rFonts w:hAnsi="Times New Roman" w:cs="Times New Roman"/>
          <w:color w:val="000000"/>
          <w:sz w:val="28"/>
          <w:szCs w:val="28"/>
        </w:rPr>
        <w:t> 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7A6EC4">
        <w:rPr>
          <w:rFonts w:hAnsi="Times New Roman" w:cs="Times New Roman"/>
          <w:color w:val="000000"/>
          <w:sz w:val="28"/>
          <w:szCs w:val="28"/>
          <w:lang w:val="ru-RU"/>
        </w:rPr>
        <w:t xml:space="preserve"> 30.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Средний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уровень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посещаемости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15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человек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день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официальном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сайте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есть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страница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информацией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проводимых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мероприятиях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Оснащенность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учебными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пособиями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достаточная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Однако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требуется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дополнительное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финансирование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библиотеки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закупку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периодических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изданий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обновление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фонда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художественной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литературы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VIII</w:t>
      </w:r>
      <w:proofErr w:type="gramStart"/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proofErr w:type="gramEnd"/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материально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технической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базы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Материально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техническое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обеспечение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позволяет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реализовывать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полной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мере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оборудованы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9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учебных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кабинета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, 4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оснащен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современной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мультимедийной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техникой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числе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:</w:t>
      </w:r>
      <w:proofErr w:type="gramEnd"/>
    </w:p>
    <w:p w:rsidR="003B7854" w:rsidRPr="003E1B79" w:rsidRDefault="003B7854" w:rsidP="003B785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лаборатория</w:t>
      </w:r>
      <w:proofErr w:type="spellEnd"/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по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физике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;</w:t>
      </w:r>
    </w:p>
    <w:p w:rsidR="003B7854" w:rsidRPr="003E1B79" w:rsidRDefault="003B7854" w:rsidP="003B785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лаборатория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по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химии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;</w:t>
      </w:r>
    </w:p>
    <w:p w:rsidR="003B7854" w:rsidRPr="003E1B79" w:rsidRDefault="003B7854" w:rsidP="003B785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лаборатория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по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 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</w:rPr>
        <w:t>биологии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;</w:t>
      </w:r>
    </w:p>
    <w:p w:rsidR="003B7854" w:rsidRPr="003E1B79" w:rsidRDefault="003B7854" w:rsidP="003B7854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</w:rPr>
      </w:pPr>
      <w:proofErr w:type="spellStart"/>
      <w:r>
        <w:rPr>
          <w:rFonts w:hAnsi="Times New Roman" w:cs="Times New Roman"/>
          <w:color w:val="000000"/>
          <w:sz w:val="28"/>
          <w:szCs w:val="28"/>
        </w:rPr>
        <w:t>компьютерны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й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hAnsi="Times New Roman" w:cs="Times New Roman"/>
          <w:color w:val="000000"/>
          <w:sz w:val="28"/>
          <w:szCs w:val="28"/>
        </w:rPr>
        <w:t>класс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</w:rPr>
        <w:t>;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2023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продолжает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федеральной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«Цифровая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среда»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рамках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национального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проекта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«Образование»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первом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этаже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оборудованы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столовая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пищеблок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FC073E" w:rsidRDefault="003B7854" w:rsidP="003B7854">
      <w:pPr>
        <w:rPr>
          <w:rFonts w:hAnsi="Times New Roman" w:cs="Times New Roman"/>
          <w:color w:val="000000"/>
          <w:sz w:val="28"/>
          <w:szCs w:val="28"/>
          <w:highlight w:val="yellow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итогам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предыдущего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самообследования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провели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закупку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недостающего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оборудования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Перечнем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средств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утвержденным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23.08.2021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590. 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</w:rPr>
        <w:t>IX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функционирования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внутренней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системы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оценки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качества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образования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утверждено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Положение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внутренней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системе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оценки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0D686E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0D686E">
        <w:rPr>
          <w:rFonts w:hAnsi="Times New Roman" w:cs="Times New Roman"/>
          <w:color w:val="000000"/>
          <w:sz w:val="28"/>
          <w:szCs w:val="28"/>
        </w:rPr>
        <w:t> </w:t>
      </w:r>
      <w:r w:rsidRPr="000D686E">
        <w:rPr>
          <w:rFonts w:hAnsi="Times New Roman" w:cs="Times New Roman"/>
          <w:color w:val="000000"/>
          <w:sz w:val="28"/>
          <w:szCs w:val="28"/>
          <w:lang w:val="ru-RU"/>
        </w:rPr>
        <w:t>31.05.2019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итогам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оценки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качества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2023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выявлено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уровень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соответствуют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среднему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уровню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личностных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8"/>
          <w:szCs w:val="28"/>
          <w:lang w:val="ru-RU"/>
        </w:rPr>
        <w:t>средняя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результатам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анкетирования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выявлено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количество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удовлетворены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общим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качеством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7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процента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количество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удовлетворенных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процессом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7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8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процентов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продолжила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проводить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2023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мониторинг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удовлетворенности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учеников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дистанционным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обучением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посредством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опросов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анкетирования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Преимущества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дистанционного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proofErr w:type="gramEnd"/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мнению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гибкость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технологичность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комфортной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привычной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обстановке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получение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практических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навыков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основным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сложностям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респонденты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относят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затрудненную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коммуникацию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учителем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зачастую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ним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сводится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переписке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педагоги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дают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обратную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связь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разобраться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новом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материале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без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объяснений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сложно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50%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отметили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время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дистанционного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оценки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изменились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третья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часть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они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улучшились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4%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ухудшились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Хотя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целом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формальная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успеваемость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осталась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прежней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45%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опрошенных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считают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переход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дистанционное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негативно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отразилось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уровне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знаний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школьников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sz w:val="28"/>
          <w:szCs w:val="28"/>
        </w:rPr>
      </w:pPr>
      <w:r w:rsidRPr="003E1B79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32144" cy="3418837"/>
            <wp:effectExtent l="0" t="0" r="0" b="0"/>
            <wp:docPr id="2" name="Picture 2" descr="/api/doc/v1/image/-25340025?moduleId=118&amp;id=5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api/doc/v1/image/-25340025?moduleId=118&amp;id=583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34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</w:rPr>
      </w:pPr>
    </w:p>
    <w:p w:rsidR="003B7854" w:rsidRPr="003E1B79" w:rsidRDefault="003B7854" w:rsidP="003B7854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Результаты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анализа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показателей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деятельности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организации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Данные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приведены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состоянию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30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декабря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2023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05"/>
        <w:gridCol w:w="1708"/>
        <w:gridCol w:w="1647"/>
      </w:tblGrid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  <w:proofErr w:type="spellEnd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Образовательная</w:t>
            </w:r>
            <w:proofErr w:type="spellEnd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Общая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численность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  <w:lang w:val="ru-RU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25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начального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основного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успевающих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результатам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промежуточной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13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(7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балл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ГИА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русскому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Средний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балл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ГИА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получили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неудовлетворительные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результаты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ГИА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русскому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языку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получили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неудовлетворительные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результаты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ГИА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математике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получили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аттестаты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получили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аттестаты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отличием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выпускников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9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1 (100%)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принимали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участие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олимпиадах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смотрах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конкурсах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5 (20%)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победителей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призеров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олимпиад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смотров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конкурсов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proofErr w:type="gramEnd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регионального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0,5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федерального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международного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программам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углубленным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изучением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отдельных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предметов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программам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профильного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обучения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программам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применением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дистанционных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технологий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электронного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обучения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рамках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сетевой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формы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реализации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программ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с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высшим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lastRenderedPageBreak/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высшим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  <w:lang w:val="ru-RU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средним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профессиональным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средним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профессиональным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педагогическим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квалификационной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категорией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с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50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стажем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5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больше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30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педработников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возрасте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до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30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7(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10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55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0 (0%)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хозяйственных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последние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5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лет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прошли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профессиональную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переподготовку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(100%)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педагогических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административно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хозяйственных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прошли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повышение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квалификации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применению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процессе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ФГОС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таких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8</w:t>
            </w: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(100%)</w:t>
            </w:r>
          </w:p>
        </w:tc>
      </w:tr>
      <w:tr w:rsidR="003B7854" w:rsidRPr="003E1B79" w:rsidTr="006F706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F517F0">
              <w:rPr>
                <w:rFonts w:hAnsi="Times New Roman" w:cs="Times New Roman"/>
                <w:b/>
                <w:bCs/>
                <w:color w:val="000000"/>
                <w:sz w:val="28"/>
                <w:szCs w:val="28"/>
              </w:rPr>
              <w:t>Инфраструктура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компьютеров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расчете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одного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  <w:lang w:val="ru-RU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25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экземпляров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учебно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методической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литературы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количества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единиц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библиотечного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фонда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расчете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одного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Наличие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школе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системы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электронного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Наличие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школе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читального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зала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библиотеки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наличие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—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рабочих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мест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для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работы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компьютере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или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сре</w:t>
            </w:r>
            <w:proofErr w:type="gramStart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дств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ск</w:t>
            </w:r>
            <w:proofErr w:type="gramEnd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анирования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распознавания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—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выхода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интернет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библиотечных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— 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системы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контроля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распечатки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517F0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F517F0">
              <w:rPr>
                <w:rFonts w:hAnsi="Times New Roman" w:cs="Times New Roman"/>
                <w:color w:val="000000"/>
                <w:sz w:val="28"/>
                <w:szCs w:val="28"/>
              </w:rPr>
              <w:t>да</w:t>
            </w:r>
            <w:bookmarkStart w:id="0" w:name="_GoBack"/>
            <w:bookmarkEnd w:id="0"/>
            <w:proofErr w:type="spellEnd"/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удельный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вес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которые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могут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пользоваться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широкополосным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интернетом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менее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2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Мб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/</w:t>
            </w:r>
            <w:proofErr w:type="gramStart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proofErr w:type="gramEnd"/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от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общей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численности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человек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процент</w:t>
            </w:r>
            <w:proofErr w:type="spell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C073E" w:rsidRDefault="003B7854" w:rsidP="006F7063">
            <w:pPr>
              <w:rPr>
                <w:sz w:val="28"/>
                <w:szCs w:val="28"/>
                <w:highlight w:val="yellow"/>
              </w:rPr>
            </w:pPr>
            <w:r w:rsidRPr="00742152">
              <w:rPr>
                <w:rFonts w:hAnsi="Times New Roman" w:cs="Times New Roman"/>
                <w:color w:val="000000"/>
                <w:sz w:val="28"/>
                <w:szCs w:val="28"/>
              </w:rPr>
              <w:t>25 (100%)</w:t>
            </w:r>
          </w:p>
        </w:tc>
      </w:tr>
      <w:tr w:rsidR="003B7854" w:rsidRPr="003E1B79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  <w:lang w:val="ru-RU"/>
              </w:rPr>
            </w:pP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Общая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площадь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помещений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для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образовательного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процесса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расчете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одного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E1B79" w:rsidRDefault="003B7854" w:rsidP="006F7063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proofErr w:type="gramEnd"/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.</w:t>
            </w:r>
            <w:r w:rsidRPr="003E1B79">
              <w:rPr>
                <w:rFonts w:hAnsi="Times New Roman" w:cs="Times New Roman"/>
                <w:color w:val="000000"/>
                <w:sz w:val="28"/>
                <w:szCs w:val="28"/>
              </w:rPr>
              <w:t>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FC073E" w:rsidRDefault="003B7854" w:rsidP="006F7063">
            <w:pPr>
              <w:rPr>
                <w:sz w:val="28"/>
                <w:szCs w:val="28"/>
                <w:highlight w:val="yellow"/>
              </w:rPr>
            </w:pPr>
            <w:r w:rsidRPr="00742152">
              <w:rPr>
                <w:rFonts w:hAnsi="Times New Roman" w:cs="Times New Roman"/>
                <w:color w:val="000000"/>
                <w:sz w:val="28"/>
                <w:szCs w:val="28"/>
              </w:rPr>
              <w:t>3,13</w:t>
            </w:r>
          </w:p>
        </w:tc>
      </w:tr>
    </w:tbl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Анализ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показателей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указывает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имеет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достаточную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инфраструктуру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которая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соответствует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СП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2.4.3648-20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«Санитарно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эпидемиологические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требования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организациям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отдыха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оздоровления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молодежи»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позволяет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реализовывать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полном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объеме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ФГОС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Pr="003E1B79" w:rsidRDefault="003B7854" w:rsidP="003B7854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укомплектована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достаточным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количеством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педагогических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работников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имеют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высокую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квалификацию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3E1B79">
        <w:rPr>
          <w:rFonts w:hAnsi="Times New Roman" w:cs="Times New Roman"/>
          <w:color w:val="000000"/>
          <w:sz w:val="28"/>
          <w:szCs w:val="28"/>
        </w:rPr>
        <w:t> 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регулярно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проходят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повышение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квалификации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что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позволяет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обеспечивать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стабильных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качественных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результатов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достижений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3E1B79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Default="003B7854" w:rsidP="003B7854">
      <w:pPr>
        <w:rPr>
          <w:lang w:val="ru-RU"/>
        </w:rPr>
      </w:pPr>
    </w:p>
    <w:p w:rsidR="003B7854" w:rsidRPr="008D0DF7" w:rsidRDefault="003B7854" w:rsidP="003B7854">
      <w:pPr>
        <w:rPr>
          <w:lang w:val="ru-RU"/>
        </w:rPr>
      </w:pPr>
    </w:p>
    <w:p w:rsidR="003B7854" w:rsidRPr="003C1D00" w:rsidRDefault="003B7854" w:rsidP="003B7854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4559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Отчет о</w:t>
      </w:r>
      <w:r w:rsidRPr="007455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74559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результатах </w:t>
      </w:r>
      <w:proofErr w:type="spellStart"/>
      <w:r w:rsidRPr="0074559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самообследования</w:t>
      </w:r>
      <w:proofErr w:type="spellEnd"/>
      <w:r w:rsidRPr="00847852">
        <w:rPr>
          <w:rFonts w:ascii="Times New Roman" w:hAnsi="Times New Roman" w:cs="Times New Roman"/>
          <w:lang w:val="ru-RU"/>
        </w:rPr>
        <w:br/>
      </w:r>
      <w:r w:rsidRPr="0074559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Муниципального бюджетного общеобразовательного учреждения</w:t>
      </w:r>
      <w:r w:rsidRPr="00745595">
        <w:rPr>
          <w:rFonts w:ascii="Times New Roman" w:hAnsi="Times New Roman" w:cs="Times New Roman"/>
          <w:b/>
          <w:lang w:val="ru-RU"/>
        </w:rPr>
        <w:t xml:space="preserve"> основная школа села</w:t>
      </w:r>
      <w:proofErr w:type="gramStart"/>
      <w:r w:rsidRPr="00745595">
        <w:rPr>
          <w:rFonts w:ascii="Times New Roman" w:hAnsi="Times New Roman" w:cs="Times New Roman"/>
          <w:b/>
          <w:lang w:val="ru-RU"/>
        </w:rPr>
        <w:t xml:space="preserve"> П</w:t>
      </w:r>
      <w:proofErr w:type="gramEnd"/>
      <w:r w:rsidRPr="00745595">
        <w:rPr>
          <w:rFonts w:ascii="Times New Roman" w:hAnsi="Times New Roman" w:cs="Times New Roman"/>
          <w:b/>
          <w:lang w:val="ru-RU"/>
        </w:rPr>
        <w:t>иково (Дошкольная группа с. Пиково</w:t>
      </w:r>
      <w:r>
        <w:rPr>
          <w:rFonts w:ascii="Times New Roman" w:hAnsi="Times New Roman" w:cs="Times New Roman"/>
          <w:b/>
          <w:lang w:val="ru-RU"/>
        </w:rPr>
        <w:t xml:space="preserve">, с. </w:t>
      </w:r>
      <w:proofErr w:type="spellStart"/>
      <w:r>
        <w:rPr>
          <w:rFonts w:ascii="Times New Roman" w:hAnsi="Times New Roman" w:cs="Times New Roman"/>
          <w:b/>
          <w:lang w:val="ru-RU"/>
        </w:rPr>
        <w:t>Топтыково</w:t>
      </w:r>
      <w:proofErr w:type="spellEnd"/>
      <w:r w:rsidRPr="00745595">
        <w:rPr>
          <w:rFonts w:ascii="Times New Roman" w:hAnsi="Times New Roman" w:cs="Times New Roman"/>
          <w:b/>
          <w:lang w:val="ru-RU"/>
        </w:rPr>
        <w:t xml:space="preserve">) </w:t>
      </w:r>
      <w:r w:rsidRPr="0074559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</w:t>
      </w:r>
      <w:r w:rsidRPr="00745595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2023</w:t>
      </w:r>
      <w:r w:rsidRPr="0074559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год</w:t>
      </w:r>
    </w:p>
    <w:p w:rsidR="003B7854" w:rsidRPr="00847852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478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8478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478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сведения</w:t>
      </w:r>
      <w:r w:rsidRPr="008478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478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478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8478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84785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88"/>
        <w:gridCol w:w="6772"/>
      </w:tblGrid>
      <w:tr w:rsidR="003B7854" w:rsidRPr="002D183B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847852" w:rsidRDefault="003B7854" w:rsidP="006F7063">
            <w:pPr>
              <w:rPr>
                <w:lang w:val="ru-RU"/>
              </w:rPr>
            </w:pPr>
            <w:r w:rsidRPr="008478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8478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478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7852">
              <w:rPr>
                <w:lang w:val="ru-RU"/>
              </w:rPr>
              <w:br/>
            </w:r>
            <w:r w:rsidRPr="008478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932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3932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32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932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932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щеоб</w:t>
            </w:r>
            <w:r w:rsidRPr="003932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разовательное</w:t>
            </w:r>
            <w:r w:rsidRPr="003932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32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932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Пиково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3B7854" w:rsidRPr="00393244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Пиково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Топтыково</w:t>
            </w:r>
            <w:proofErr w:type="spellEnd"/>
          </w:p>
        </w:tc>
      </w:tr>
      <w:tr w:rsidR="003B7854" w:rsidRPr="003C1D00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C1D00" w:rsidRDefault="003B7854" w:rsidP="006F7063">
            <w:pPr>
              <w:rPr>
                <w:lang w:val="ru-RU"/>
              </w:rPr>
            </w:pPr>
            <w:r w:rsidRPr="003C1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C1D00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Белкина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Галина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3C1D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847852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60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</w:t>
            </w:r>
            <w:r w:rsidRPr="00CE60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60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  <w:p w:rsidR="003B7854" w:rsidRPr="00847852" w:rsidRDefault="003B7854" w:rsidP="006F7063">
            <w:pPr>
              <w:rPr>
                <w:rFonts w:ascii="Times New Roman" w:hAnsi="Times New Roman" w:cs="Times New Roman"/>
                <w:lang w:val="ru-RU"/>
              </w:rPr>
            </w:pPr>
            <w:r w:rsidRPr="00847852">
              <w:rPr>
                <w:rFonts w:ascii="Times New Roman" w:hAnsi="Times New Roman" w:cs="Times New Roman"/>
                <w:sz w:val="23"/>
                <w:lang w:val="ru-RU"/>
              </w:rPr>
              <w:t>Адреса мест осуществления отдельного вида деятельности, подлежащего лицензированию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pStyle w:val="TableParagraph"/>
              <w:ind w:right="287"/>
              <w:rPr>
                <w:sz w:val="23"/>
              </w:rPr>
            </w:pPr>
            <w:r>
              <w:rPr>
                <w:sz w:val="23"/>
              </w:rPr>
              <w:t>399932,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Липецкая область, </w:t>
            </w:r>
            <w:proofErr w:type="spellStart"/>
            <w:r>
              <w:rPr>
                <w:sz w:val="23"/>
              </w:rPr>
              <w:t>Чаплыгинский</w:t>
            </w:r>
            <w:proofErr w:type="spellEnd"/>
            <w:r>
              <w:rPr>
                <w:sz w:val="23"/>
              </w:rPr>
              <w:t xml:space="preserve"> район, село</w:t>
            </w:r>
            <w:proofErr w:type="gramStart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иково,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улица Школьная дом 2</w:t>
            </w:r>
          </w:p>
          <w:p w:rsidR="003B7854" w:rsidRDefault="003B7854" w:rsidP="006F7063">
            <w:pPr>
              <w:pStyle w:val="TableParagraph"/>
              <w:ind w:right="287"/>
              <w:rPr>
                <w:sz w:val="23"/>
              </w:rPr>
            </w:pPr>
          </w:p>
          <w:p w:rsidR="003B7854" w:rsidRDefault="003B7854" w:rsidP="006F7063">
            <w:pPr>
              <w:pStyle w:val="TableParagraph"/>
              <w:ind w:right="287"/>
              <w:rPr>
                <w:sz w:val="23"/>
              </w:rPr>
            </w:pPr>
            <w:r>
              <w:rPr>
                <w:sz w:val="23"/>
              </w:rPr>
              <w:t xml:space="preserve">399932, Липецкая область, </w:t>
            </w:r>
            <w:proofErr w:type="spellStart"/>
            <w:r>
              <w:rPr>
                <w:sz w:val="23"/>
              </w:rPr>
              <w:t>Чаплыгинский</w:t>
            </w:r>
            <w:proofErr w:type="spellEnd"/>
            <w:r>
              <w:rPr>
                <w:sz w:val="23"/>
              </w:rPr>
              <w:t xml:space="preserve"> район, село</w:t>
            </w:r>
            <w:proofErr w:type="gramStart"/>
            <w:r>
              <w:rPr>
                <w:sz w:val="23"/>
              </w:rPr>
              <w:t xml:space="preserve"> П</w:t>
            </w:r>
            <w:proofErr w:type="gramEnd"/>
            <w:r>
              <w:rPr>
                <w:sz w:val="23"/>
              </w:rPr>
              <w:t>иково, улица Речная, дом 49</w:t>
            </w:r>
          </w:p>
          <w:p w:rsidR="003B7854" w:rsidRPr="00CE60C9" w:rsidRDefault="003B7854" w:rsidP="006F706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lang w:val="ru-RU"/>
              </w:rPr>
              <w:t>39916, Л</w:t>
            </w:r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 xml:space="preserve">ипецкая область, </w:t>
            </w:r>
            <w:proofErr w:type="spellStart"/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>Чаплыгинский</w:t>
            </w:r>
            <w:proofErr w:type="spellEnd"/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 xml:space="preserve"> район, село </w:t>
            </w:r>
            <w:proofErr w:type="spellStart"/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>Топтыково</w:t>
            </w:r>
            <w:proofErr w:type="spellEnd"/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>, улица Центральная, дом 80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C1D00" w:rsidRDefault="003B7854" w:rsidP="006F7063">
            <w:pPr>
              <w:rPr>
                <w:rFonts w:ascii="Times New Roman" w:hAnsi="Times New Roman" w:cs="Times New Roman"/>
                <w:lang w:val="ru-RU"/>
              </w:rPr>
            </w:pPr>
            <w:r w:rsidRPr="003C1D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8(47475)3-91-24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C1D00" w:rsidRDefault="003B7854" w:rsidP="006F7063">
            <w:pPr>
              <w:rPr>
                <w:rFonts w:ascii="Times New Roman" w:hAnsi="Times New Roman" w:cs="Times New Roman"/>
                <w:lang w:val="ru-RU"/>
              </w:rPr>
            </w:pPr>
            <w:r w:rsidRPr="003C1D00">
              <w:rPr>
                <w:rFonts w:ascii="Times New Roman" w:hAnsi="Times New Roman" w:cs="Times New Roman"/>
              </w:rPr>
              <w:t>galyabelckina@yandex.ru</w:t>
            </w:r>
          </w:p>
        </w:tc>
      </w:tr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E60C9" w:rsidRDefault="003B7854" w:rsidP="006F7063">
            <w:pPr>
              <w:rPr>
                <w:rFonts w:ascii="Times New Roman" w:hAnsi="Times New Roman" w:cs="Times New Roman"/>
              </w:rPr>
            </w:pPr>
            <w:proofErr w:type="spellStart"/>
            <w:r w:rsidRPr="00CE6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E60C9" w:rsidRDefault="003B7854" w:rsidP="006F7063">
            <w:pPr>
              <w:pStyle w:val="TableParagraph"/>
              <w:spacing w:before="127"/>
              <w:ind w:right="1089"/>
              <w:rPr>
                <w:sz w:val="23"/>
              </w:rPr>
            </w:pPr>
            <w:r>
              <w:rPr>
                <w:sz w:val="23"/>
              </w:rPr>
              <w:t xml:space="preserve">Комитет по образованию </w:t>
            </w:r>
            <w:r w:rsidRPr="00CE60C9">
              <w:rPr>
                <w:spacing w:val="-4"/>
                <w:sz w:val="23"/>
              </w:rPr>
              <w:t xml:space="preserve"> </w:t>
            </w:r>
            <w:proofErr w:type="spellStart"/>
            <w:r w:rsidRPr="00CE60C9">
              <w:rPr>
                <w:sz w:val="23"/>
              </w:rPr>
              <w:t>Чаплыгинского</w:t>
            </w:r>
            <w:proofErr w:type="spellEnd"/>
            <w:r w:rsidRPr="00CE60C9">
              <w:rPr>
                <w:spacing w:val="-54"/>
                <w:sz w:val="23"/>
              </w:rPr>
              <w:t xml:space="preserve"> </w:t>
            </w:r>
            <w:r w:rsidRPr="00CE60C9">
              <w:rPr>
                <w:sz w:val="23"/>
              </w:rPr>
              <w:t>муниципального района Липецкой области</w:t>
            </w:r>
            <w:r w:rsidRPr="00CE60C9">
              <w:rPr>
                <w:spacing w:val="1"/>
                <w:sz w:val="23"/>
              </w:rPr>
              <w:t xml:space="preserve"> </w:t>
            </w:r>
            <w:r w:rsidRPr="00CE60C9">
              <w:rPr>
                <w:sz w:val="23"/>
              </w:rPr>
              <w:t>Начальник</w:t>
            </w:r>
            <w:r w:rsidRPr="00CE60C9">
              <w:rPr>
                <w:spacing w:val="-3"/>
                <w:sz w:val="23"/>
              </w:rPr>
              <w:t xml:space="preserve"> </w:t>
            </w:r>
            <w:r w:rsidRPr="00CE60C9">
              <w:rPr>
                <w:sz w:val="23"/>
              </w:rPr>
              <w:t>отдела</w:t>
            </w:r>
            <w:r w:rsidRPr="00CE60C9">
              <w:rPr>
                <w:spacing w:val="-5"/>
                <w:sz w:val="23"/>
              </w:rPr>
              <w:t xml:space="preserve"> </w:t>
            </w:r>
            <w:r w:rsidRPr="00CE60C9">
              <w:rPr>
                <w:sz w:val="23"/>
              </w:rPr>
              <w:t>образования –</w:t>
            </w:r>
            <w:r w:rsidRPr="00CE60C9">
              <w:rPr>
                <w:spacing w:val="-3"/>
                <w:sz w:val="23"/>
              </w:rPr>
              <w:t xml:space="preserve"> </w:t>
            </w:r>
            <w:proofErr w:type="spellStart"/>
            <w:r w:rsidRPr="00CE60C9">
              <w:rPr>
                <w:sz w:val="23"/>
              </w:rPr>
              <w:t>Горяченкова</w:t>
            </w:r>
            <w:proofErr w:type="spellEnd"/>
            <w:r w:rsidRPr="00CE60C9">
              <w:rPr>
                <w:spacing w:val="-2"/>
                <w:sz w:val="23"/>
              </w:rPr>
              <w:t xml:space="preserve"> </w:t>
            </w:r>
            <w:r w:rsidRPr="00CE60C9">
              <w:rPr>
                <w:sz w:val="23"/>
              </w:rPr>
              <w:t>О.А.</w:t>
            </w:r>
          </w:p>
          <w:p w:rsidR="003B7854" w:rsidRPr="00CE60C9" w:rsidRDefault="003B7854" w:rsidP="006F7063">
            <w:pPr>
              <w:rPr>
                <w:rFonts w:ascii="Times New Roman" w:hAnsi="Times New Roman" w:cs="Times New Roman"/>
                <w:lang w:val="ru-RU"/>
              </w:rPr>
            </w:pPr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>399900,</w:t>
            </w:r>
            <w:r w:rsidRPr="00CE60C9">
              <w:rPr>
                <w:rFonts w:ascii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 xml:space="preserve">г. Чаплыгин, ул. </w:t>
            </w:r>
            <w:proofErr w:type="gramStart"/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>Советская</w:t>
            </w:r>
            <w:proofErr w:type="gramEnd"/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>,</w:t>
            </w:r>
            <w:r w:rsidRPr="00CE60C9">
              <w:rPr>
                <w:rFonts w:ascii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CE60C9">
              <w:rPr>
                <w:rFonts w:ascii="Times New Roman" w:hAnsi="Times New Roman" w:cs="Times New Roman"/>
                <w:sz w:val="23"/>
                <w:lang w:val="ru-RU"/>
              </w:rPr>
              <w:t>дом.19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E60C9" w:rsidRDefault="003B7854" w:rsidP="006F7063">
            <w:pPr>
              <w:rPr>
                <w:rFonts w:ascii="Times New Roman" w:hAnsi="Times New Roman" w:cs="Times New Roman"/>
              </w:rPr>
            </w:pPr>
            <w:proofErr w:type="spellStart"/>
            <w:r w:rsidRPr="00CE6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CE6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6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E60C9" w:rsidRDefault="003B7854" w:rsidP="006F7063">
            <w:pPr>
              <w:rPr>
                <w:rFonts w:ascii="Times New Roman" w:hAnsi="Times New Roman" w:cs="Times New Roman"/>
              </w:rPr>
            </w:pPr>
            <w:r w:rsidRPr="00CE60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1987 </w:t>
            </w:r>
            <w:proofErr w:type="spellStart"/>
            <w:r w:rsidRPr="00CE60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E3774" w:rsidRDefault="003B7854" w:rsidP="006F7063">
            <w:pPr>
              <w:pStyle w:val="TableParagraph"/>
              <w:spacing w:line="258" w:lineRule="exact"/>
              <w:rPr>
                <w:sz w:val="23"/>
              </w:rPr>
            </w:pPr>
            <w:r w:rsidRPr="001E3774">
              <w:rPr>
                <w:sz w:val="23"/>
              </w:rPr>
              <w:t>Регистрационный</w:t>
            </w:r>
            <w:r w:rsidRPr="001E3774">
              <w:rPr>
                <w:spacing w:val="-2"/>
                <w:sz w:val="23"/>
              </w:rPr>
              <w:t xml:space="preserve"> </w:t>
            </w:r>
            <w:r w:rsidRPr="001E3774">
              <w:rPr>
                <w:sz w:val="23"/>
              </w:rPr>
              <w:t>№</w:t>
            </w:r>
            <w:r w:rsidRPr="001E3774">
              <w:rPr>
                <w:spacing w:val="1"/>
                <w:sz w:val="23"/>
              </w:rPr>
              <w:t xml:space="preserve">  ЛО35-01274-48/00218687</w:t>
            </w:r>
            <w:r w:rsidRPr="001E3774">
              <w:rPr>
                <w:sz w:val="23"/>
              </w:rPr>
              <w:t>,</w:t>
            </w:r>
            <w:r w:rsidRPr="001E3774">
              <w:rPr>
                <w:spacing w:val="-1"/>
                <w:sz w:val="23"/>
              </w:rPr>
              <w:t xml:space="preserve"> </w:t>
            </w:r>
            <w:proofErr w:type="gramStart"/>
            <w:r w:rsidRPr="001E3774">
              <w:rPr>
                <w:sz w:val="23"/>
              </w:rPr>
              <w:t>выдана</w:t>
            </w:r>
            <w:proofErr w:type="gramEnd"/>
            <w:r w:rsidRPr="001E3774">
              <w:rPr>
                <w:spacing w:val="54"/>
                <w:sz w:val="23"/>
              </w:rPr>
              <w:t xml:space="preserve"> </w:t>
            </w:r>
            <w:r w:rsidRPr="001E3774">
              <w:rPr>
                <w:sz w:val="23"/>
              </w:rPr>
              <w:t>от</w:t>
            </w:r>
            <w:r w:rsidRPr="001E3774">
              <w:rPr>
                <w:spacing w:val="-1"/>
                <w:sz w:val="23"/>
              </w:rPr>
              <w:t xml:space="preserve"> </w:t>
            </w:r>
            <w:r w:rsidRPr="001E3774">
              <w:rPr>
                <w:sz w:val="23"/>
              </w:rPr>
              <w:t>26 апреля 2021 г.</w:t>
            </w:r>
          </w:p>
          <w:p w:rsidR="003B7854" w:rsidRPr="001E3774" w:rsidRDefault="003B7854" w:rsidP="006F7063">
            <w:pPr>
              <w:rPr>
                <w:lang w:val="ru-RU"/>
              </w:rPr>
            </w:pPr>
            <w:r w:rsidRPr="001E3774">
              <w:rPr>
                <w:rFonts w:ascii="Times New Roman" w:hAnsi="Times New Roman" w:cs="Times New Roman"/>
                <w:sz w:val="23"/>
                <w:lang w:val="ru-RU"/>
              </w:rPr>
              <w:t>Управлением образования и науки Липецкой области.</w:t>
            </w:r>
          </w:p>
        </w:tc>
      </w:tr>
    </w:tbl>
    <w:p w:rsidR="003B7854" w:rsidRPr="0039324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Муниципальное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бюджетное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щеоб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разовательное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учреждение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Пиково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Пиково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Топтыково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расположены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центральной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села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Здания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построены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типовому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проекту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Проектная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наполняемость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10,20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мест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Общая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площадь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379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кв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+388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площадь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используемых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епосредственно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нужд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767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кв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39324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Цель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39324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Предметом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общей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эстетических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Режим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Пиково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Топтыково</w:t>
      </w:r>
      <w:proofErr w:type="spellEnd"/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рабочая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пятидневная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понедельника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пятницу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Длительность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 xml:space="preserve">:00 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Pr="00393244">
        <w:rPr>
          <w:rFonts w:hAnsi="Times New Roman" w:cs="Times New Roman"/>
          <w:color w:val="000000"/>
          <w:sz w:val="24"/>
          <w:szCs w:val="24"/>
          <w:lang w:val="ru-RU"/>
        </w:rPr>
        <w:t>:00.</w:t>
      </w:r>
    </w:p>
    <w:p w:rsidR="003B7854" w:rsidRPr="00C77EA3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77E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</w:t>
      </w:r>
      <w:r w:rsidRPr="00C77E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</w:p>
    <w:p w:rsidR="003B7854" w:rsidRPr="00C77EA3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77E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C77E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Pr="00C77E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организована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273-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01.01.2021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2.4.3648-20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«Гигиенические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безвредности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обитания»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CF7962" w:rsidRDefault="003B7854" w:rsidP="003B7854">
      <w:pPr>
        <w:tabs>
          <w:tab w:val="left" w:pos="10206"/>
        </w:tabs>
        <w:ind w:left="567" w:right="178" w:firstLine="567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CF796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 w:rsidRPr="00CF796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F796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 утвержденной образовательной программы дошкольного образования (ОП ДО),</w:t>
      </w: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которая составлена </w:t>
      </w:r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в соответствии</w:t>
      </w:r>
      <w:r w:rsidRPr="00CF7962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с </w:t>
      </w:r>
      <w:hyperlink r:id="rId8">
        <w:r w:rsidRPr="00CF7962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 xml:space="preserve">Федеральным государственным образовательным </w:t>
        </w:r>
        <w:r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 xml:space="preserve">стандартом </w:t>
        </w:r>
        <w:r w:rsidRPr="00CF7962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>дошкольного</w:t>
        </w:r>
      </w:hyperlink>
      <w:r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hyperlink r:id="rId9">
        <w:r w:rsidRPr="00CF7962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 xml:space="preserve">образования </w:t>
        </w:r>
      </w:hyperlink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(ФГОС</w:t>
      </w:r>
      <w:r w:rsidRPr="00CF7962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ДО), </w:t>
      </w:r>
      <w:hyperlink r:id="rId10">
        <w:r w:rsidRPr="00CF7962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>Федеральной</w:t>
        </w:r>
        <w:r w:rsidRPr="00CF7962">
          <w:rPr>
            <w:rFonts w:ascii="Times New Roman" w:hAnsi="Times New Roman" w:cs="Times New Roman"/>
            <w:spacing w:val="1"/>
            <w:w w:val="105"/>
            <w:sz w:val="24"/>
            <w:szCs w:val="24"/>
            <w:lang w:val="ru-RU"/>
          </w:rPr>
          <w:t xml:space="preserve"> </w:t>
        </w:r>
        <w:r w:rsidRPr="00CF7962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>образовательной</w:t>
        </w:r>
        <w:r w:rsidRPr="00CF7962">
          <w:rPr>
            <w:rFonts w:ascii="Times New Roman" w:hAnsi="Times New Roman" w:cs="Times New Roman"/>
            <w:spacing w:val="1"/>
            <w:w w:val="105"/>
            <w:sz w:val="24"/>
            <w:szCs w:val="24"/>
            <w:lang w:val="ru-RU"/>
          </w:rPr>
          <w:t xml:space="preserve"> </w:t>
        </w:r>
        <w:r w:rsidRPr="00CF7962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>программой</w:t>
        </w:r>
        <w:r w:rsidRPr="00CF7962">
          <w:rPr>
            <w:rFonts w:ascii="Times New Roman" w:hAnsi="Times New Roman" w:cs="Times New Roman"/>
            <w:spacing w:val="1"/>
            <w:w w:val="105"/>
            <w:sz w:val="24"/>
            <w:szCs w:val="24"/>
            <w:lang w:val="ru-RU"/>
          </w:rPr>
          <w:t xml:space="preserve"> </w:t>
        </w:r>
        <w:r w:rsidRPr="00CF7962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>дошкольного</w:t>
        </w:r>
      </w:hyperlink>
      <w:r w:rsidRPr="00CF7962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hyperlink r:id="rId11">
        <w:r w:rsidRPr="00CF7962">
          <w:rPr>
            <w:rFonts w:ascii="Times New Roman" w:hAnsi="Times New Roman" w:cs="Times New Roman"/>
            <w:w w:val="105"/>
            <w:sz w:val="24"/>
            <w:szCs w:val="24"/>
            <w:lang w:val="ru-RU"/>
          </w:rPr>
          <w:t>образования</w:t>
        </w:r>
        <w:r w:rsidRPr="00CF7962">
          <w:rPr>
            <w:rFonts w:ascii="Times New Roman" w:hAnsi="Times New Roman" w:cs="Times New Roman"/>
            <w:spacing w:val="-7"/>
            <w:w w:val="105"/>
            <w:sz w:val="24"/>
            <w:szCs w:val="24"/>
            <w:lang w:val="ru-RU"/>
          </w:rPr>
          <w:t xml:space="preserve"> </w:t>
        </w:r>
      </w:hyperlink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(ФОП</w:t>
      </w:r>
      <w:r w:rsidRPr="00CF7962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proofErr w:type="gramStart"/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ДО</w:t>
      </w:r>
      <w:proofErr w:type="gramEnd"/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)</w:t>
      </w:r>
      <w:r w:rsidRPr="00CF7962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CF7962">
        <w:rPr>
          <w:rFonts w:ascii="Times New Roman" w:hAnsi="Times New Roman" w:cs="Times New Roman"/>
          <w:spacing w:val="2"/>
          <w:w w:val="105"/>
          <w:sz w:val="24"/>
          <w:szCs w:val="24"/>
          <w:lang w:val="ru-RU"/>
        </w:rPr>
        <w:t xml:space="preserve"> </w:t>
      </w:r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санитарно-эпидемиологическими</w:t>
      </w:r>
      <w:r w:rsidRPr="00CF7962">
        <w:rPr>
          <w:rFonts w:ascii="Times New Roman" w:hAnsi="Times New Roman" w:cs="Times New Roman"/>
          <w:spacing w:val="-6"/>
          <w:w w:val="105"/>
          <w:sz w:val="24"/>
          <w:szCs w:val="24"/>
          <w:lang w:val="ru-RU"/>
        </w:rPr>
        <w:t xml:space="preserve"> </w:t>
      </w:r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правилами</w:t>
      </w:r>
      <w:r w:rsidRPr="00CF7962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CF7962">
        <w:rPr>
          <w:rFonts w:ascii="Times New Roman" w:hAnsi="Times New Roman" w:cs="Times New Roman"/>
          <w:spacing w:val="3"/>
          <w:w w:val="105"/>
          <w:sz w:val="24"/>
          <w:szCs w:val="24"/>
          <w:lang w:val="ru-RU"/>
        </w:rPr>
        <w:t xml:space="preserve"> </w:t>
      </w:r>
      <w:r w:rsidRPr="00CF7962">
        <w:rPr>
          <w:rFonts w:ascii="Times New Roman" w:hAnsi="Times New Roman" w:cs="Times New Roman"/>
          <w:w w:val="105"/>
          <w:sz w:val="24"/>
          <w:szCs w:val="24"/>
          <w:lang w:val="ru-RU"/>
        </w:rPr>
        <w:t>нормативами.</w:t>
      </w:r>
    </w:p>
    <w:p w:rsidR="003B7854" w:rsidRPr="00355DDF" w:rsidRDefault="003B7854" w:rsidP="003B7854">
      <w:pPr>
        <w:pStyle w:val="a5"/>
        <w:tabs>
          <w:tab w:val="left" w:pos="9781"/>
          <w:tab w:val="left" w:pos="9923"/>
        </w:tabs>
        <w:spacing w:before="145" w:line="249" w:lineRule="auto"/>
        <w:ind w:left="567" w:right="178" w:firstLine="567"/>
        <w:rPr>
          <w:color w:val="212121"/>
          <w:w w:val="105"/>
          <w:sz w:val="24"/>
          <w:szCs w:val="24"/>
        </w:rPr>
      </w:pPr>
      <w:r w:rsidRPr="00B0159A">
        <w:rPr>
          <w:b/>
          <w:color w:val="212121"/>
          <w:w w:val="105"/>
          <w:sz w:val="24"/>
          <w:szCs w:val="24"/>
        </w:rPr>
        <w:t xml:space="preserve">Переход на ФОП </w:t>
      </w:r>
      <w:proofErr w:type="gramStart"/>
      <w:r w:rsidRPr="00B0159A">
        <w:rPr>
          <w:b/>
          <w:color w:val="212121"/>
          <w:w w:val="105"/>
          <w:sz w:val="24"/>
          <w:szCs w:val="24"/>
        </w:rPr>
        <w:t>ДО</w:t>
      </w:r>
      <w:proofErr w:type="gramEnd"/>
      <w:r w:rsidRPr="00B0159A">
        <w:rPr>
          <w:b/>
          <w:color w:val="212121"/>
          <w:w w:val="105"/>
          <w:sz w:val="24"/>
          <w:szCs w:val="24"/>
        </w:rPr>
        <w:t xml:space="preserve">. </w:t>
      </w:r>
      <w:r w:rsidRPr="00B0159A">
        <w:rPr>
          <w:color w:val="212121"/>
          <w:w w:val="105"/>
          <w:sz w:val="24"/>
          <w:szCs w:val="24"/>
        </w:rPr>
        <w:t xml:space="preserve">Согласно </w:t>
      </w:r>
      <w:r>
        <w:rPr>
          <w:color w:val="212121"/>
          <w:w w:val="105"/>
          <w:sz w:val="24"/>
          <w:szCs w:val="24"/>
        </w:rPr>
        <w:t xml:space="preserve">дорожной карте внедрения ФОП ДО </w:t>
      </w:r>
      <w:r w:rsidRPr="00B0159A">
        <w:rPr>
          <w:color w:val="212121"/>
          <w:w w:val="105"/>
          <w:sz w:val="24"/>
          <w:szCs w:val="24"/>
        </w:rPr>
        <w:t>в образовательный</w:t>
      </w:r>
      <w:r w:rsidRPr="00B0159A">
        <w:rPr>
          <w:color w:val="212121"/>
          <w:spacing w:val="-58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процесс в детском саду был составлен план-график по переходу детского сада на реализацию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 xml:space="preserve">ФОП </w:t>
      </w:r>
      <w:proofErr w:type="gramStart"/>
      <w:r w:rsidRPr="00B0159A">
        <w:rPr>
          <w:color w:val="212121"/>
          <w:w w:val="105"/>
          <w:sz w:val="24"/>
          <w:szCs w:val="24"/>
        </w:rPr>
        <w:t>ДО</w:t>
      </w:r>
      <w:proofErr w:type="gramEnd"/>
      <w:r w:rsidRPr="00B0159A">
        <w:rPr>
          <w:color w:val="212121"/>
          <w:w w:val="105"/>
          <w:sz w:val="24"/>
          <w:szCs w:val="24"/>
        </w:rPr>
        <w:t xml:space="preserve">. В план-график были включены мероприятия, рекомендованные </w:t>
      </w:r>
      <w:proofErr w:type="spellStart"/>
      <w:r w:rsidRPr="00B0159A">
        <w:rPr>
          <w:color w:val="212121"/>
          <w:w w:val="105"/>
          <w:sz w:val="24"/>
          <w:szCs w:val="24"/>
        </w:rPr>
        <w:t>Минпросвещения</w:t>
      </w:r>
      <w:proofErr w:type="spellEnd"/>
      <w:r w:rsidRPr="00B0159A">
        <w:rPr>
          <w:color w:val="212121"/>
          <w:w w:val="105"/>
          <w:sz w:val="24"/>
          <w:szCs w:val="24"/>
        </w:rPr>
        <w:t>.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На</w:t>
      </w:r>
      <w:r w:rsidRPr="00B0159A">
        <w:rPr>
          <w:color w:val="212121"/>
          <w:spacing w:val="-5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базе</w:t>
      </w:r>
      <w:r w:rsidRPr="00B0159A">
        <w:rPr>
          <w:color w:val="212121"/>
          <w:spacing w:val="55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ДОУ была</w:t>
      </w:r>
      <w:r w:rsidRPr="00B0159A">
        <w:rPr>
          <w:color w:val="212121"/>
          <w:spacing w:val="9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создана рабочая</w:t>
      </w:r>
      <w:r w:rsidRPr="00B0159A">
        <w:rPr>
          <w:color w:val="212121"/>
          <w:spacing w:val="58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группа</w:t>
      </w:r>
      <w:r w:rsidRPr="00B0159A">
        <w:rPr>
          <w:color w:val="212121"/>
          <w:spacing w:val="55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по</w:t>
      </w:r>
      <w:r w:rsidRPr="00B0159A">
        <w:rPr>
          <w:color w:val="212121"/>
          <w:spacing w:val="-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приведению</w:t>
      </w:r>
      <w:r w:rsidRPr="00B0159A">
        <w:rPr>
          <w:color w:val="212121"/>
          <w:spacing w:val="55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ОП</w:t>
      </w:r>
      <w:r w:rsidRPr="00B0159A">
        <w:rPr>
          <w:color w:val="212121"/>
          <w:spacing w:val="-3"/>
          <w:w w:val="105"/>
          <w:sz w:val="24"/>
          <w:szCs w:val="24"/>
        </w:rPr>
        <w:t xml:space="preserve"> </w:t>
      </w:r>
      <w:proofErr w:type="gramStart"/>
      <w:r w:rsidRPr="00B0159A">
        <w:rPr>
          <w:color w:val="212121"/>
          <w:w w:val="105"/>
          <w:sz w:val="24"/>
          <w:szCs w:val="24"/>
        </w:rPr>
        <w:t>ДО</w:t>
      </w:r>
      <w:proofErr w:type="gramEnd"/>
      <w:r w:rsidRPr="00B0159A">
        <w:rPr>
          <w:color w:val="212121"/>
          <w:spacing w:val="-6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в</w:t>
      </w:r>
      <w:r w:rsidRPr="00B0159A">
        <w:rPr>
          <w:color w:val="212121"/>
          <w:spacing w:val="2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соответствие</w:t>
      </w:r>
      <w:r w:rsidRPr="00B0159A">
        <w:rPr>
          <w:color w:val="212121"/>
          <w:spacing w:val="-58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с ФОП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ДО.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В летний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период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рабочая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группа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провела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аудит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по рекомендациям</w:t>
      </w:r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proofErr w:type="spellStart"/>
      <w:r w:rsidRPr="00B0159A">
        <w:rPr>
          <w:color w:val="212121"/>
          <w:w w:val="105"/>
          <w:sz w:val="24"/>
          <w:szCs w:val="24"/>
        </w:rPr>
        <w:t>Минпросвещения</w:t>
      </w:r>
      <w:proofErr w:type="spellEnd"/>
      <w:r w:rsidRPr="00B0159A">
        <w:rPr>
          <w:color w:val="212121"/>
          <w:w w:val="105"/>
          <w:sz w:val="24"/>
          <w:szCs w:val="24"/>
        </w:rPr>
        <w:t xml:space="preserve"> (письмо</w:t>
      </w:r>
      <w:r w:rsidRPr="00B0159A">
        <w:rPr>
          <w:color w:val="212121"/>
          <w:spacing w:val="-1"/>
          <w:w w:val="105"/>
          <w:sz w:val="24"/>
          <w:szCs w:val="24"/>
        </w:rPr>
        <w:t xml:space="preserve"> </w:t>
      </w:r>
      <w:proofErr w:type="spellStart"/>
      <w:r w:rsidRPr="00B0159A">
        <w:rPr>
          <w:color w:val="212121"/>
          <w:w w:val="105"/>
          <w:sz w:val="24"/>
          <w:szCs w:val="24"/>
        </w:rPr>
        <w:t>Минпросвещения</w:t>
      </w:r>
      <w:proofErr w:type="spellEnd"/>
      <w:r w:rsidRPr="00B0159A">
        <w:rPr>
          <w:color w:val="212121"/>
          <w:spacing w:val="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от</w:t>
      </w:r>
      <w:r w:rsidRPr="00B0159A">
        <w:rPr>
          <w:color w:val="212121"/>
          <w:spacing w:val="9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03.03.2023</w:t>
      </w:r>
      <w:r w:rsidRPr="00B0159A">
        <w:rPr>
          <w:color w:val="212121"/>
          <w:spacing w:val="-1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№</w:t>
      </w:r>
      <w:r w:rsidRPr="00B0159A">
        <w:rPr>
          <w:color w:val="212121"/>
          <w:spacing w:val="-4"/>
          <w:w w:val="105"/>
          <w:sz w:val="24"/>
          <w:szCs w:val="24"/>
        </w:rPr>
        <w:t xml:space="preserve"> </w:t>
      </w:r>
      <w:r w:rsidRPr="00B0159A">
        <w:rPr>
          <w:color w:val="212121"/>
          <w:w w:val="105"/>
          <w:sz w:val="24"/>
          <w:szCs w:val="24"/>
        </w:rPr>
        <w:t>03-350).</w:t>
      </w:r>
    </w:p>
    <w:p w:rsidR="003B7854" w:rsidRPr="00C77EA3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Дошкольную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посещают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возрасте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(17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Пиково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Топтыково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сформирована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одна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разновозрастная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C77EA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B7854" w:rsidRDefault="003B7854" w:rsidP="003B785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младш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B7854" w:rsidRDefault="003B7854" w:rsidP="003B785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средняя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B7854" w:rsidRDefault="003B7854" w:rsidP="003B785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старшая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B7854" w:rsidRDefault="003B7854" w:rsidP="003B785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C839D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</w:t>
      </w:r>
      <w:r w:rsidRPr="00C839D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</w:t>
      </w:r>
    </w:p>
    <w:p w:rsidR="003B7854" w:rsidRPr="00B0159A" w:rsidRDefault="003B7854" w:rsidP="003B7854">
      <w:pPr>
        <w:pStyle w:val="a5"/>
        <w:spacing w:before="1" w:line="249" w:lineRule="auto"/>
        <w:ind w:left="567" w:right="178" w:firstLine="709"/>
        <w:rPr>
          <w:sz w:val="24"/>
          <w:szCs w:val="24"/>
        </w:rPr>
      </w:pPr>
      <w:r w:rsidRPr="00B0159A">
        <w:rPr>
          <w:w w:val="105"/>
          <w:sz w:val="24"/>
          <w:szCs w:val="24"/>
        </w:rPr>
        <w:t>Национальный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состав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детей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не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однороден.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Педагоги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детского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сада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формируют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у</w:t>
      </w:r>
      <w:r w:rsidRPr="00B0159A">
        <w:rPr>
          <w:spacing w:val="-58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воспитанников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чувство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уважениям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к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традициям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людей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разных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национальностей,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чувство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товарищества, доброжелательности. Несмотря на национальность, социальный статус детей,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дошкольники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находят в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ходе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общения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общие интересы,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умеют договариваться,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уступать,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дружить.</w:t>
      </w:r>
    </w:p>
    <w:p w:rsidR="003B7854" w:rsidRPr="00B0159A" w:rsidRDefault="003B7854" w:rsidP="003B7854">
      <w:pPr>
        <w:pStyle w:val="a5"/>
        <w:spacing w:before="1" w:line="252" w:lineRule="auto"/>
        <w:ind w:left="567" w:right="178" w:firstLine="709"/>
        <w:rPr>
          <w:sz w:val="24"/>
          <w:szCs w:val="24"/>
        </w:rPr>
      </w:pPr>
      <w:r w:rsidRPr="00B0159A">
        <w:rPr>
          <w:w w:val="105"/>
          <w:sz w:val="24"/>
          <w:szCs w:val="24"/>
        </w:rPr>
        <w:t>Воспитательная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работа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строится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учетом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индивидуальных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особенностей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детей,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использованием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разнообразных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форм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методов,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тесной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взаимосвязи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воспитателей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родителей.</w:t>
      </w:r>
    </w:p>
    <w:p w:rsidR="003B7854" w:rsidRPr="00B0159A" w:rsidRDefault="003B7854" w:rsidP="003B7854">
      <w:pPr>
        <w:pStyle w:val="a5"/>
        <w:spacing w:line="252" w:lineRule="auto"/>
        <w:ind w:left="567" w:right="178" w:firstLine="709"/>
        <w:rPr>
          <w:sz w:val="24"/>
          <w:szCs w:val="24"/>
        </w:rPr>
      </w:pPr>
      <w:r w:rsidRPr="00B0159A">
        <w:rPr>
          <w:w w:val="105"/>
          <w:sz w:val="24"/>
          <w:szCs w:val="24"/>
        </w:rPr>
        <w:t>Образовательная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деятельность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дошкольной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образовательной</w:t>
      </w:r>
      <w:r w:rsidRPr="00B0159A">
        <w:rPr>
          <w:spacing w:val="6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организации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sz w:val="24"/>
          <w:szCs w:val="24"/>
        </w:rPr>
        <w:t>осуществляется по</w:t>
      </w:r>
      <w:r w:rsidRPr="00B0159A">
        <w:rPr>
          <w:spacing w:val="1"/>
          <w:sz w:val="24"/>
          <w:szCs w:val="24"/>
        </w:rPr>
        <w:t xml:space="preserve"> </w:t>
      </w:r>
      <w:r w:rsidRPr="00B0159A">
        <w:rPr>
          <w:sz w:val="24"/>
          <w:szCs w:val="24"/>
        </w:rPr>
        <w:t>образовательной программе дошкольного образования, рабочей программе</w:t>
      </w:r>
      <w:r w:rsidRPr="00B0159A">
        <w:rPr>
          <w:spacing w:val="1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воспитания.</w:t>
      </w:r>
    </w:p>
    <w:p w:rsidR="003B7854" w:rsidRPr="00B0159A" w:rsidRDefault="003B7854" w:rsidP="003B7854">
      <w:pPr>
        <w:pStyle w:val="a5"/>
        <w:spacing w:line="249" w:lineRule="auto"/>
        <w:ind w:left="567" w:right="178" w:firstLine="709"/>
        <w:rPr>
          <w:sz w:val="24"/>
          <w:szCs w:val="24"/>
        </w:rPr>
      </w:pPr>
      <w:r w:rsidRPr="00B0159A">
        <w:rPr>
          <w:w w:val="105"/>
          <w:sz w:val="24"/>
          <w:szCs w:val="24"/>
        </w:rPr>
        <w:t xml:space="preserve">Программа воспитания является частью ОП </w:t>
      </w:r>
      <w:proofErr w:type="gramStart"/>
      <w:r w:rsidRPr="00B0159A">
        <w:rPr>
          <w:w w:val="105"/>
          <w:sz w:val="24"/>
          <w:szCs w:val="24"/>
        </w:rPr>
        <w:t>ДО</w:t>
      </w:r>
      <w:proofErr w:type="gramEnd"/>
      <w:r w:rsidRPr="00B0159A">
        <w:rPr>
          <w:w w:val="105"/>
          <w:sz w:val="24"/>
          <w:szCs w:val="24"/>
        </w:rPr>
        <w:t xml:space="preserve"> и включает </w:t>
      </w:r>
      <w:proofErr w:type="gramStart"/>
      <w:r w:rsidRPr="00B0159A">
        <w:rPr>
          <w:w w:val="105"/>
          <w:sz w:val="24"/>
          <w:szCs w:val="24"/>
        </w:rPr>
        <w:t>в</w:t>
      </w:r>
      <w:proofErr w:type="gramEnd"/>
      <w:r w:rsidRPr="00B0159A">
        <w:rPr>
          <w:w w:val="105"/>
          <w:sz w:val="24"/>
          <w:szCs w:val="24"/>
        </w:rPr>
        <w:t xml:space="preserve"> себя три раздела. </w:t>
      </w:r>
      <w:proofErr w:type="gramStart"/>
      <w:r w:rsidRPr="00B0159A">
        <w:rPr>
          <w:w w:val="105"/>
          <w:sz w:val="24"/>
          <w:szCs w:val="24"/>
        </w:rPr>
        <w:t xml:space="preserve">В </w:t>
      </w:r>
      <w:r w:rsidRPr="00B0159A">
        <w:rPr>
          <w:w w:val="105"/>
          <w:sz w:val="24"/>
          <w:szCs w:val="24"/>
        </w:rPr>
        <w:lastRenderedPageBreak/>
        <w:t>разделе «Целевой раздел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Программы воспитания» прописаны цели и задачи реализации программы, методологические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основы и принципы построения программы воспитания, уклад образовательного учреждения,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воспитывающая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среда,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общности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(сообщества)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учреждения,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социальный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контекст,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деятельности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культурные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практики,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а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также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требования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к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планируемым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результатам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воспитательной работы для детей раннего возраста (к 3 годам) и требования к планируемым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результатам</w:t>
      </w:r>
      <w:r w:rsidRPr="00B0159A">
        <w:rPr>
          <w:spacing w:val="5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воспитательной</w:t>
      </w:r>
      <w:r w:rsidRPr="00B0159A">
        <w:rPr>
          <w:spacing w:val="14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работы</w:t>
      </w:r>
      <w:r w:rsidRPr="00B0159A">
        <w:rPr>
          <w:spacing w:val="4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для</w:t>
      </w:r>
      <w:r w:rsidRPr="00B0159A">
        <w:rPr>
          <w:spacing w:val="4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детей</w:t>
      </w:r>
      <w:r w:rsidRPr="00B0159A">
        <w:rPr>
          <w:spacing w:val="6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дошкольного</w:t>
      </w:r>
      <w:r w:rsidRPr="00B0159A">
        <w:rPr>
          <w:spacing w:val="2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возраста</w:t>
      </w:r>
      <w:r w:rsidRPr="00B0159A">
        <w:rPr>
          <w:spacing w:val="7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(до</w:t>
      </w:r>
      <w:proofErr w:type="gramEnd"/>
      <w:r w:rsidRPr="00B0159A">
        <w:rPr>
          <w:spacing w:val="2"/>
          <w:w w:val="105"/>
          <w:sz w:val="24"/>
          <w:szCs w:val="24"/>
        </w:rPr>
        <w:t xml:space="preserve"> </w:t>
      </w:r>
      <w:proofErr w:type="gramStart"/>
      <w:r w:rsidRPr="00B0159A">
        <w:rPr>
          <w:w w:val="105"/>
          <w:sz w:val="24"/>
          <w:szCs w:val="24"/>
        </w:rPr>
        <w:t>8</w:t>
      </w:r>
      <w:r w:rsidRPr="00B0159A">
        <w:rPr>
          <w:spacing w:val="7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лет).</w:t>
      </w:r>
      <w:proofErr w:type="gramEnd"/>
      <w:r w:rsidRPr="00B0159A">
        <w:rPr>
          <w:spacing w:val="3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</w:t>
      </w:r>
    </w:p>
    <w:p w:rsidR="003B7854" w:rsidRPr="00B0159A" w:rsidRDefault="003B7854" w:rsidP="003B7854">
      <w:pPr>
        <w:pStyle w:val="a5"/>
        <w:spacing w:line="249" w:lineRule="auto"/>
        <w:ind w:left="567" w:right="178" w:firstLine="709"/>
        <w:rPr>
          <w:sz w:val="24"/>
          <w:szCs w:val="24"/>
        </w:rPr>
      </w:pPr>
      <w:proofErr w:type="gramStart"/>
      <w:r w:rsidRPr="00B0159A">
        <w:rPr>
          <w:w w:val="105"/>
          <w:sz w:val="24"/>
          <w:szCs w:val="24"/>
        </w:rPr>
        <w:t>«Содержательном разделе Программы воспитания» прописано содержание воспитательной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работы по направлениям воспитания: патриотическое направление воспитания, социальное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направление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воспитания,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познавательное,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физическое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оздоровительное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направление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воспитания, этико-эстетическое направление воспитания, а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также особенности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реализации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воспитательного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процесса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взаимодействия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педагогического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коллектива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семьями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воспитанников в процессе реализации Программы.</w:t>
      </w:r>
      <w:proofErr w:type="gramEnd"/>
      <w:r w:rsidRPr="00B0159A">
        <w:rPr>
          <w:w w:val="105"/>
          <w:sz w:val="24"/>
          <w:szCs w:val="24"/>
        </w:rPr>
        <w:t xml:space="preserve"> В «Организационном разделе Программы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воспитания» раскрыты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общие требования к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условиям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реализации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программы воспитания,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взаимодействие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взрослого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детьми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события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учреждения,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организация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предметно-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пространственной среды, нормативно-методическое обеспечение реализации Программы и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особые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требования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к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условиям,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обеспечивающим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достижение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планируемых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личностных</w:t>
      </w:r>
      <w:r w:rsidRPr="00B0159A">
        <w:rPr>
          <w:spacing w:val="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результатов в</w:t>
      </w:r>
      <w:r w:rsidRPr="00B0159A">
        <w:rPr>
          <w:spacing w:val="5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работе</w:t>
      </w:r>
      <w:r w:rsidRPr="00B0159A">
        <w:rPr>
          <w:spacing w:val="-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с</w:t>
      </w:r>
      <w:r w:rsidRPr="00B0159A">
        <w:rPr>
          <w:spacing w:val="-1"/>
          <w:w w:val="105"/>
          <w:sz w:val="24"/>
          <w:szCs w:val="24"/>
        </w:rPr>
        <w:t xml:space="preserve"> </w:t>
      </w:r>
      <w:r w:rsidRPr="00B0159A">
        <w:rPr>
          <w:w w:val="105"/>
          <w:sz w:val="24"/>
          <w:szCs w:val="24"/>
        </w:rPr>
        <w:t>детьми-инвалидами.</w:t>
      </w:r>
    </w:p>
    <w:p w:rsidR="003B7854" w:rsidRPr="005E323E" w:rsidRDefault="003B7854" w:rsidP="003B7854">
      <w:pPr>
        <w:ind w:left="567"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F7962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Pr="00CF796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F7962">
        <w:rPr>
          <w:rFonts w:ascii="Times New Roman" w:hAnsi="Times New Roman" w:cs="Times New Roman"/>
          <w:color w:val="000000"/>
          <w:sz w:val="24"/>
          <w:szCs w:val="24"/>
          <w:lang w:val="ru-RU"/>
        </w:rPr>
        <w:t>2023 году проводился анализ состава семей воспитанников.</w:t>
      </w:r>
    </w:p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65"/>
        <w:gridCol w:w="2005"/>
        <w:gridCol w:w="5572"/>
      </w:tblGrid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839D9" w:rsidRDefault="003B7854" w:rsidP="006F7063">
            <w:pPr>
              <w:rPr>
                <w:lang w:val="ru-RU"/>
              </w:rPr>
            </w:pP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C2DA0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C2DA0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839D9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839D9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82"/>
        <w:gridCol w:w="2005"/>
        <w:gridCol w:w="5572"/>
      </w:tblGrid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839D9" w:rsidRDefault="003B7854" w:rsidP="006F7063">
            <w:pPr>
              <w:rPr>
                <w:lang w:val="ru-RU"/>
              </w:rPr>
            </w:pP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C2DA0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C2DA0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CC2DA0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тесной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взаимосвязи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неполных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уделяется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большее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внимание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первые</w:t>
      </w:r>
      <w:proofErr w:type="gramEnd"/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месяцы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зачисления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группу</w:t>
      </w:r>
      <w:r w:rsidRPr="00C839D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Default="003B7854" w:rsidP="003B785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106A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</w:t>
      </w:r>
      <w:r w:rsidRPr="00E106A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106A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образование</w:t>
      </w:r>
    </w:p>
    <w:p w:rsidR="003B7854" w:rsidRDefault="003B7854" w:rsidP="003B7854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>Дополнительное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образование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>дошкольной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>группе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 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>не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bCs/>
          <w:color w:val="000000"/>
          <w:sz w:val="24"/>
          <w:szCs w:val="24"/>
          <w:lang w:val="ru-RU"/>
        </w:rPr>
        <w:t>реализуется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связи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отсутствием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дополнительных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источников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финансирования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3B7854" w:rsidRPr="00364DB7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364D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364D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364D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 w:rsidRPr="00364D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  <w:r w:rsidRPr="00364D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3B7854" w:rsidRPr="00364DB7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иково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364DB7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единоначалия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Коллегиальными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управляющий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собрание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Единоличным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исполнительным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ОШ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Пиково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364DB7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действующие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48"/>
        <w:gridCol w:w="8512"/>
      </w:tblGrid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45CC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ОШ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Пиково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64DB7" w:rsidRDefault="003B7854" w:rsidP="006F7063">
            <w:pPr>
              <w:rPr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64DB7">
              <w:rPr>
                <w:lang w:val="ru-RU"/>
              </w:rPr>
              <w:br/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штатное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отчетные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ошкольной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группой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3B7854" w:rsidRDefault="003B7854" w:rsidP="003B7854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B7854" w:rsidRDefault="003B7854" w:rsidP="003B7854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B7854" w:rsidRDefault="003B7854" w:rsidP="003B7854">
            <w:pPr>
              <w:numPr>
                <w:ilvl w:val="0"/>
                <w:numId w:val="1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64DB7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64DB7">
              <w:rPr>
                <w:lang w:val="ru-RU"/>
              </w:rPr>
              <w:br/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proofErr w:type="gramStart"/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 w:rsidRPr="00364DB7">
              <w:rPr>
                <w:lang w:val="ru-RU"/>
              </w:rPr>
              <w:br/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3B7854" w:rsidRDefault="003B7854" w:rsidP="003B7854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B7854" w:rsidRDefault="003B7854" w:rsidP="003B7854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B7854" w:rsidRDefault="003B7854" w:rsidP="003B7854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B7854" w:rsidRPr="00364DB7" w:rsidRDefault="003B7854" w:rsidP="003B7854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:rsidR="003B7854" w:rsidRDefault="003B7854" w:rsidP="003B7854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B7854" w:rsidRPr="00364DB7" w:rsidRDefault="003B7854" w:rsidP="003B7854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B7854" w:rsidRPr="00364DB7" w:rsidRDefault="003B7854" w:rsidP="003B7854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B7854" w:rsidRDefault="003B7854" w:rsidP="003B7854">
            <w:pPr>
              <w:numPr>
                <w:ilvl w:val="0"/>
                <w:numId w:val="1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364DB7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364DB7">
              <w:rPr>
                <w:lang w:val="ru-RU"/>
              </w:rPr>
              <w:br/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3B7854" w:rsidRPr="00364DB7" w:rsidRDefault="003B7854" w:rsidP="003B7854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B7854" w:rsidRPr="00364DB7" w:rsidRDefault="003B7854" w:rsidP="003B7854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регламентируют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B7854" w:rsidRPr="00364DB7" w:rsidRDefault="003B7854" w:rsidP="003B7854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конфликтные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B7854" w:rsidRPr="00364DB7" w:rsidRDefault="003B7854" w:rsidP="003B7854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организации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материальной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64DB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</w:p>
        </w:tc>
      </w:tr>
    </w:tbl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Структура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соответствуют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специфике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364DB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CF7962" w:rsidRDefault="003B7854" w:rsidP="003B7854">
      <w:pPr>
        <w:pStyle w:val="a5"/>
        <w:tabs>
          <w:tab w:val="left" w:pos="1560"/>
        </w:tabs>
        <w:spacing w:before="2" w:line="247" w:lineRule="auto"/>
        <w:ind w:left="567" w:right="178" w:firstLine="567"/>
        <w:rPr>
          <w:sz w:val="24"/>
          <w:szCs w:val="24"/>
        </w:rPr>
      </w:pPr>
      <w:r w:rsidRPr="00CF7962">
        <w:rPr>
          <w:w w:val="105"/>
          <w:sz w:val="24"/>
          <w:szCs w:val="24"/>
        </w:rPr>
        <w:t>Система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управления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Учреждении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организована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достаточно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хорошо.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Управление</w:t>
      </w:r>
      <w:r w:rsidRPr="00CF7962">
        <w:rPr>
          <w:spacing w:val="5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</w:t>
      </w:r>
      <w:r w:rsidRPr="00CF7962">
        <w:rPr>
          <w:spacing w:val="59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Учреждении</w:t>
      </w:r>
      <w:r w:rsidRPr="00CF7962">
        <w:rPr>
          <w:spacing w:val="4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осуществляется</w:t>
      </w:r>
      <w:r w:rsidRPr="00CF7962">
        <w:rPr>
          <w:spacing w:val="55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</w:t>
      </w:r>
      <w:r w:rsidRPr="00CF7962">
        <w:rPr>
          <w:spacing w:val="5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соответствии</w:t>
      </w:r>
      <w:r w:rsidRPr="00CF7962">
        <w:rPr>
          <w:spacing w:val="4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</w:t>
      </w:r>
      <w:r w:rsidRPr="00CF7962">
        <w:rPr>
          <w:spacing w:val="58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основными</w:t>
      </w:r>
      <w:r w:rsidRPr="00CF7962">
        <w:rPr>
          <w:spacing w:val="58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нормативно-правовыми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документами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федерального,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регионального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муниципального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уровня в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сфере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образования,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на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основе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принципов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единоначалия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коллегиальности.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Организационная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структура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управления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соответствует Уставу, поставленным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целям и задачам организации.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Управление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дошкольной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организацией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определяет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ее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стабильное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функционирование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осуществляется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на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основе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принципов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единоначалия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коллегиальности,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соответствует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действующему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законодательству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Российской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Федерации.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организации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реализована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возможность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участия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управлении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всех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участников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образовательных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отношений.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следующем году изменение системы управления не планируется. Несмотря на проводимую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работу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родителями,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наличие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</w:t>
      </w:r>
      <w:r w:rsidRPr="00CF7962">
        <w:rPr>
          <w:spacing w:val="1"/>
          <w:w w:val="105"/>
          <w:sz w:val="24"/>
          <w:szCs w:val="24"/>
        </w:rPr>
        <w:t xml:space="preserve"> </w:t>
      </w:r>
      <w:proofErr w:type="spellStart"/>
      <w:r w:rsidRPr="00CF7962">
        <w:rPr>
          <w:w w:val="105"/>
          <w:sz w:val="24"/>
          <w:szCs w:val="24"/>
        </w:rPr>
        <w:t>соцсетях</w:t>
      </w:r>
      <w:proofErr w:type="spellEnd"/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страниц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дошкольной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организации,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следует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продолжать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активное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взаимодействие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с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родителями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в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целях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повышения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их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интереса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к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деятельности</w:t>
      </w:r>
      <w:r w:rsidRPr="00CF7962">
        <w:rPr>
          <w:spacing w:val="-2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ДОО,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используя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различные</w:t>
      </w:r>
      <w:r w:rsidRPr="00CF7962">
        <w:rPr>
          <w:spacing w:val="-2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формы</w:t>
      </w:r>
      <w:r w:rsidRPr="00CF7962">
        <w:rPr>
          <w:spacing w:val="1"/>
          <w:w w:val="105"/>
          <w:sz w:val="24"/>
          <w:szCs w:val="24"/>
        </w:rPr>
        <w:t xml:space="preserve"> </w:t>
      </w:r>
      <w:r w:rsidRPr="00CF7962">
        <w:rPr>
          <w:w w:val="105"/>
          <w:sz w:val="24"/>
          <w:szCs w:val="24"/>
        </w:rPr>
        <w:t>работы.</w:t>
      </w:r>
    </w:p>
    <w:p w:rsidR="003B7854" w:rsidRPr="00364DB7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7854" w:rsidRPr="002D45CC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подготовки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</w:rPr>
      </w:pP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анализируется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B7854" w:rsidRPr="002D45CC" w:rsidRDefault="003B7854" w:rsidP="003B7854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разделу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3B7854" w:rsidRDefault="003B7854" w:rsidP="003B7854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B7854" w:rsidRDefault="003B7854" w:rsidP="003B7854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B7854" w:rsidRPr="002D45CC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Разработаны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включают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целевых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ориентиров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выглядят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42"/>
        <w:gridCol w:w="852"/>
        <w:gridCol w:w="365"/>
        <w:gridCol w:w="738"/>
        <w:gridCol w:w="394"/>
        <w:gridCol w:w="838"/>
        <w:gridCol w:w="360"/>
        <w:gridCol w:w="738"/>
        <w:gridCol w:w="2433"/>
      </w:tblGrid>
      <w:tr w:rsidR="003B7854" w:rsidTr="006F706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45CC" w:rsidRDefault="003B7854" w:rsidP="006F7063">
            <w:pPr>
              <w:rPr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</w:tr>
      <w:tr w:rsidR="003B7854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пределе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</w:tr>
      <w:tr w:rsidR="003B7854" w:rsidTr="006F706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2392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2392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6498B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</w:tr>
    </w:tbl>
    <w:p w:rsidR="003B7854" w:rsidRPr="00E41F4B" w:rsidRDefault="003B7854" w:rsidP="003B7854">
      <w:pPr>
        <w:pStyle w:val="a5"/>
        <w:spacing w:before="225" w:line="252" w:lineRule="auto"/>
        <w:ind w:left="426" w:right="178" w:firstLine="567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целом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Программу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2023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году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освоили</w:t>
      </w:r>
      <w:r w:rsidRPr="00E41F4B"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75</w:t>
      </w:r>
      <w:r w:rsidRPr="00E41F4B">
        <w:rPr>
          <w:w w:val="105"/>
          <w:sz w:val="24"/>
          <w:szCs w:val="24"/>
        </w:rPr>
        <w:t>%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детей.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Наилучшие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показатели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образовательным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областям: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физическое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развитие,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социально-коммуникативное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развитие,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художественно-эстетическое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развитие.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Несколько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ниже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показатели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образовательной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lastRenderedPageBreak/>
        <w:t xml:space="preserve">области «Познавательное развитие» и «Речевое развитие». В процент не </w:t>
      </w:r>
      <w:proofErr w:type="spellStart"/>
      <w:r w:rsidRPr="00E41F4B">
        <w:rPr>
          <w:w w:val="105"/>
          <w:sz w:val="24"/>
          <w:szCs w:val="24"/>
        </w:rPr>
        <w:t>сформированности</w:t>
      </w:r>
      <w:proofErr w:type="spellEnd"/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показателей входят дети, которые часто болеют, редко посещают детский сад в силу разных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причин.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такими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детьми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организуется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индивидуальная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работа,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которая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помогаем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дошкольникам,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преодолеть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трудности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усвоения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содержания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Программы.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Результаты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педагогического анализа показывают преобладание детей</w:t>
      </w:r>
      <w:r w:rsidRPr="00E41F4B">
        <w:rPr>
          <w:spacing w:val="1"/>
          <w:w w:val="105"/>
          <w:sz w:val="24"/>
          <w:szCs w:val="24"/>
        </w:rPr>
        <w:t xml:space="preserve"> </w:t>
      </w:r>
      <w:proofErr w:type="gramStart"/>
      <w:r w:rsidRPr="00E41F4B">
        <w:rPr>
          <w:w w:val="105"/>
          <w:sz w:val="24"/>
          <w:szCs w:val="24"/>
        </w:rPr>
        <w:t>с</w:t>
      </w:r>
      <w:proofErr w:type="gramEnd"/>
      <w:r w:rsidRPr="00E41F4B">
        <w:rPr>
          <w:w w:val="105"/>
          <w:sz w:val="24"/>
          <w:szCs w:val="24"/>
        </w:rPr>
        <w:t xml:space="preserve"> сформированными и частично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сформированными</w:t>
      </w:r>
      <w:r w:rsidRPr="00E41F4B">
        <w:rPr>
          <w:spacing w:val="-7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знаниями,</w:t>
      </w:r>
      <w:r w:rsidRPr="00E41F4B">
        <w:rPr>
          <w:spacing w:val="-9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что</w:t>
      </w:r>
      <w:r w:rsidRPr="00E41F4B">
        <w:rPr>
          <w:spacing w:val="-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говорит</w:t>
      </w:r>
      <w:r w:rsidRPr="00E41F4B">
        <w:rPr>
          <w:spacing w:val="-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</w:t>
      </w:r>
      <w:r w:rsidRPr="00E41F4B">
        <w:rPr>
          <w:spacing w:val="-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результативности образовательной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деятельности</w:t>
      </w:r>
      <w:r w:rsidRPr="00E41F4B">
        <w:rPr>
          <w:spacing w:val="-6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ДОУ.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Результаты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педагогической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диагностики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использовались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исключительно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для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индивидуализации.</w:t>
      </w:r>
    </w:p>
    <w:p w:rsidR="003B7854" w:rsidRPr="002D45CC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Дошкольная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скорректировал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включения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тематических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изучению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символов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2D45C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28"/>
        <w:gridCol w:w="3236"/>
        <w:gridCol w:w="5296"/>
      </w:tblGrid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должен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усвоить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воспитанник</w:t>
            </w:r>
            <w:proofErr w:type="spellEnd"/>
          </w:p>
        </w:tc>
      </w:tr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</w:p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Театрализованная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</w:p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стихов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флаге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окружающем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малой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социокультурных</w:t>
            </w:r>
            <w:proofErr w:type="spellEnd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ценностях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нашего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народа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традициях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праздниках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госсимволах</w:t>
            </w:r>
            <w:proofErr w:type="spellEnd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олицетворяющих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Родину</w:t>
            </w:r>
          </w:p>
        </w:tc>
      </w:tr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коммуникативное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принятые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моральные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нравственные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чувство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принадлежности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сообществу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взрослых</w:t>
            </w:r>
          </w:p>
        </w:tc>
      </w:tr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Речевое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Познакомиться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книжной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Расширить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госсимволах</w:t>
            </w:r>
            <w:proofErr w:type="spellEnd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</w:p>
        </w:tc>
      </w:tr>
      <w:tr w:rsidR="003B7854" w:rsidRPr="002D183B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эстетическое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формы–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</w:t>
            </w:r>
            <w:proofErr w:type="gramEnd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сование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лепка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слово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ассоциативно</w:t>
            </w:r>
            <w:proofErr w:type="gramEnd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связывать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госсимволы</w:t>
            </w:r>
            <w:proofErr w:type="spellEnd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важными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историческими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событиями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</w:p>
        </w:tc>
      </w:tr>
      <w:tr w:rsidR="003B7854" w:rsidRP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2D45CC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госсимволы</w:t>
            </w:r>
            <w:proofErr w:type="spellEnd"/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мероприятиях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узнать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5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нужно</w:t>
            </w:r>
          </w:p>
        </w:tc>
      </w:tr>
    </w:tbl>
    <w:p w:rsidR="003B7854" w:rsidRDefault="003B7854" w:rsidP="003B7854">
      <w:pPr>
        <w:pStyle w:val="a5"/>
        <w:spacing w:line="249" w:lineRule="auto"/>
        <w:ind w:left="567" w:right="37" w:firstLine="569"/>
        <w:rPr>
          <w:w w:val="105"/>
          <w:sz w:val="24"/>
          <w:szCs w:val="24"/>
        </w:rPr>
      </w:pPr>
    </w:p>
    <w:p w:rsidR="003B7854" w:rsidRPr="00E41F4B" w:rsidRDefault="003B7854" w:rsidP="003B7854">
      <w:pPr>
        <w:pStyle w:val="a5"/>
        <w:spacing w:line="249" w:lineRule="auto"/>
        <w:ind w:left="567" w:right="37" w:firstLine="569"/>
        <w:rPr>
          <w:sz w:val="24"/>
          <w:szCs w:val="24"/>
        </w:rPr>
      </w:pPr>
      <w:r w:rsidRPr="00E41F4B">
        <w:rPr>
          <w:w w:val="105"/>
          <w:sz w:val="24"/>
          <w:szCs w:val="24"/>
        </w:rPr>
        <w:t xml:space="preserve">Оценка содержания и качества подготовки </w:t>
      </w:r>
      <w:proofErr w:type="gramStart"/>
      <w:r w:rsidRPr="00E41F4B">
        <w:rPr>
          <w:w w:val="105"/>
          <w:sz w:val="24"/>
          <w:szCs w:val="24"/>
        </w:rPr>
        <w:t>обучающихся</w:t>
      </w:r>
      <w:proofErr w:type="gramEnd"/>
      <w:r w:rsidRPr="00E41F4B">
        <w:rPr>
          <w:w w:val="105"/>
          <w:sz w:val="24"/>
          <w:szCs w:val="24"/>
        </w:rPr>
        <w:t xml:space="preserve"> считается хорошей.</w:t>
      </w:r>
      <w:r w:rsidRPr="00E41F4B">
        <w:rPr>
          <w:spacing w:val="1"/>
          <w:w w:val="105"/>
          <w:sz w:val="24"/>
          <w:szCs w:val="24"/>
        </w:rPr>
        <w:t xml:space="preserve"> </w:t>
      </w:r>
      <w:proofErr w:type="gramStart"/>
      <w:r w:rsidRPr="00E41F4B">
        <w:rPr>
          <w:w w:val="105"/>
          <w:sz w:val="24"/>
          <w:szCs w:val="24"/>
        </w:rPr>
        <w:t>Образовательный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процесс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организован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соответствии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требованиями,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предъявляемыми ФГОС ДО, ФОП ДО и направлен на сохранение и укрепление здоровья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воспитанников, предоставление равных возможностей для полноценного развития каждого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ребенка.</w:t>
      </w:r>
      <w:proofErr w:type="gramEnd"/>
      <w:r w:rsidRPr="00E41F4B">
        <w:rPr>
          <w:w w:val="105"/>
          <w:sz w:val="24"/>
          <w:szCs w:val="24"/>
        </w:rPr>
        <w:t xml:space="preserve"> Оценку содержания и качества </w:t>
      </w:r>
      <w:proofErr w:type="gramStart"/>
      <w:r w:rsidRPr="00E41F4B">
        <w:rPr>
          <w:w w:val="105"/>
          <w:sz w:val="24"/>
          <w:szCs w:val="24"/>
        </w:rPr>
        <w:t>подготовки</w:t>
      </w:r>
      <w:proofErr w:type="gramEnd"/>
      <w:r w:rsidRPr="00E41F4B">
        <w:rPr>
          <w:w w:val="105"/>
          <w:sz w:val="24"/>
          <w:szCs w:val="24"/>
        </w:rPr>
        <w:t xml:space="preserve"> обучающихся в дошкольной организации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можно оценить оценкой «хорошо». Работа по освоению воспитанниками образовательной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программы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дошкольного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ведется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системе,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учетом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индивидуальных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особенностей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детей,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ходе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организации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различной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образовательной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деятельности,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использованием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разнообразных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форм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методов,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тесной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взаимосвязи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воспитателей и родителей. Необходимо больше внимания уделять вновь принятым детям, 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целью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облегчить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-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минимизировать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адаптационный</w:t>
      </w:r>
      <w:r w:rsidRPr="00E41F4B">
        <w:rPr>
          <w:spacing w:val="-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период</w:t>
      </w:r>
      <w:r w:rsidRPr="00E41F4B">
        <w:rPr>
          <w:spacing w:val="-6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условиям детского</w:t>
      </w:r>
      <w:r w:rsidRPr="00E41F4B">
        <w:rPr>
          <w:spacing w:val="-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сада.</w:t>
      </w:r>
    </w:p>
    <w:p w:rsidR="003B7854" w:rsidRPr="00CE60C9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7854" w:rsidRPr="006E2DAE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воспитательно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образовательного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3B7854" w:rsidRPr="006E2DAE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лежит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6E2DAE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B7854" w:rsidRPr="006E2DAE" w:rsidRDefault="003B7854" w:rsidP="003B7854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совместная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организованной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освоению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7854" w:rsidRPr="006E2DAE" w:rsidRDefault="003B7854" w:rsidP="003B7854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наблюдением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ведутся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подгруппам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</w:t>
      </w:r>
      <w:r>
        <w:rPr>
          <w:rFonts w:hAnsi="Times New Roman" w:cs="Times New Roman"/>
          <w:color w:val="000000"/>
          <w:sz w:val="24"/>
          <w:szCs w:val="24"/>
        </w:rPr>
        <w:t>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составляет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B7854" w:rsidRPr="006E2DAE" w:rsidRDefault="003B7854" w:rsidP="003B785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1,5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7854" w:rsidRPr="006E2DAE" w:rsidRDefault="003B7854" w:rsidP="003B785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7854" w:rsidRPr="006E2DAE" w:rsidRDefault="003B7854" w:rsidP="003B785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7854" w:rsidRPr="006E2DAE" w:rsidRDefault="003B7854" w:rsidP="003B7854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7854" w:rsidRPr="006E2DAE" w:rsidRDefault="003B7854" w:rsidP="003B7854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6E2DAE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занятиями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предусмотрены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перерывы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продолжительностью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6E2DAE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формой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игра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учётом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любых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E41F4B" w:rsidRDefault="003B7854" w:rsidP="003B7854">
      <w:pPr>
        <w:pStyle w:val="a5"/>
        <w:spacing w:before="2" w:line="252" w:lineRule="auto"/>
        <w:ind w:left="567" w:right="37" w:firstLine="569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Педагоги основываются на адекватных возрасту формах работы с детьми: игры, чтение,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создание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педагогических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ситуаций,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наблюдения,</w:t>
      </w:r>
      <w:r w:rsidRPr="00E41F4B">
        <w:rPr>
          <w:spacing w:val="1"/>
          <w:w w:val="105"/>
          <w:sz w:val="24"/>
          <w:szCs w:val="24"/>
        </w:rPr>
        <w:t xml:space="preserve"> </w:t>
      </w:r>
      <w:proofErr w:type="spellStart"/>
      <w:r w:rsidRPr="00E41F4B">
        <w:rPr>
          <w:w w:val="105"/>
          <w:sz w:val="24"/>
          <w:szCs w:val="24"/>
        </w:rPr>
        <w:t>инсценирование</w:t>
      </w:r>
      <w:proofErr w:type="spellEnd"/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драматизация,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рассматривание и обсуждение, слушание, экспериментально-исследовательская деятельность,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прогулки и т.п. Выбор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форм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работы,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способов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реализации образовательной деятельности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осуществляется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педагогом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самостоятельно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зависит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от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контингента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воспитанников,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эпидемиологической</w:t>
      </w:r>
      <w:r w:rsidRPr="00E41F4B">
        <w:rPr>
          <w:spacing w:val="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ситуации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6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регионе.</w:t>
      </w:r>
    </w:p>
    <w:p w:rsidR="003B7854" w:rsidRPr="00E41F4B" w:rsidRDefault="003B7854" w:rsidP="003B7854">
      <w:pPr>
        <w:pStyle w:val="a5"/>
        <w:spacing w:line="249" w:lineRule="auto"/>
        <w:ind w:left="567" w:right="37" w:firstLine="569"/>
        <w:rPr>
          <w:w w:val="105"/>
          <w:sz w:val="24"/>
          <w:szCs w:val="24"/>
        </w:rPr>
      </w:pPr>
      <w:r w:rsidRPr="00E41F4B">
        <w:rPr>
          <w:w w:val="105"/>
          <w:sz w:val="24"/>
          <w:szCs w:val="24"/>
        </w:rPr>
        <w:t>Программные</w:t>
      </w:r>
      <w:r w:rsidRPr="00E41F4B">
        <w:rPr>
          <w:spacing w:val="-9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задачи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решаются</w:t>
      </w:r>
      <w:r w:rsidRPr="00E41F4B">
        <w:rPr>
          <w:spacing w:val="-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совместной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деятельности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взрослого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детей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не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только</w:t>
      </w:r>
      <w:r w:rsidRPr="00E41F4B">
        <w:rPr>
          <w:spacing w:val="-7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рамках организованной образовательной деятельности, но и в самостоятельной деятельности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дошкольников,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проведении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режимных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моментов,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учитывая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интересы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возможности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каждого ребенка. Педагоги Учреждения выстраивают процесс взаимодействия с детьми на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основе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доброжелательного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отношения,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индивидуального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подхода.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учебном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процессе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детьми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используются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формы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методы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работы,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соответствующие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возрастным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индивидуальным</w:t>
      </w:r>
      <w:r w:rsidRPr="00E41F4B">
        <w:rPr>
          <w:spacing w:val="3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особенностям.</w:t>
      </w:r>
    </w:p>
    <w:p w:rsidR="003B7854" w:rsidRPr="00CF7962" w:rsidRDefault="003B7854" w:rsidP="003B7854">
      <w:pPr>
        <w:pStyle w:val="a5"/>
        <w:spacing w:before="11" w:line="252" w:lineRule="auto"/>
        <w:ind w:left="567" w:right="37" w:firstLine="418"/>
      </w:pP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2023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году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продолжалась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работа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охране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укреплению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здо</w:t>
      </w:r>
      <w:r w:rsidRPr="00CF7962">
        <w:rPr>
          <w:w w:val="105"/>
        </w:rPr>
        <w:t>ровья</w:t>
      </w:r>
      <w:r w:rsidRPr="00CF7962">
        <w:rPr>
          <w:spacing w:val="1"/>
          <w:w w:val="105"/>
        </w:rPr>
        <w:t xml:space="preserve"> </w:t>
      </w:r>
      <w:r w:rsidRPr="00CF7962">
        <w:rPr>
          <w:w w:val="105"/>
        </w:rPr>
        <w:t>воспитанников.</w:t>
      </w:r>
      <w:r w:rsidRPr="00CF7962">
        <w:rPr>
          <w:spacing w:val="1"/>
          <w:w w:val="105"/>
        </w:rPr>
        <w:t xml:space="preserve"> </w:t>
      </w:r>
      <w:r w:rsidRPr="00CF7962">
        <w:rPr>
          <w:w w:val="105"/>
        </w:rPr>
        <w:t>Профилактическая,</w:t>
      </w:r>
      <w:r w:rsidRPr="00CF7962">
        <w:rPr>
          <w:spacing w:val="1"/>
          <w:w w:val="105"/>
        </w:rPr>
        <w:t xml:space="preserve"> </w:t>
      </w:r>
      <w:r w:rsidRPr="00CF7962">
        <w:rPr>
          <w:w w:val="105"/>
        </w:rPr>
        <w:t>противоэпидемиологическая,</w:t>
      </w:r>
      <w:r w:rsidRPr="00CF7962">
        <w:rPr>
          <w:spacing w:val="1"/>
          <w:w w:val="105"/>
        </w:rPr>
        <w:t xml:space="preserve"> </w:t>
      </w:r>
      <w:r w:rsidRPr="00CF7962">
        <w:rPr>
          <w:w w:val="105"/>
        </w:rPr>
        <w:t>санитарно-просветительная</w:t>
      </w:r>
      <w:r w:rsidRPr="00CF7962">
        <w:rPr>
          <w:spacing w:val="1"/>
          <w:w w:val="105"/>
        </w:rPr>
        <w:t xml:space="preserve"> </w:t>
      </w:r>
      <w:r w:rsidRPr="00CF7962">
        <w:rPr>
          <w:w w:val="105"/>
        </w:rPr>
        <w:t>работа</w:t>
      </w:r>
      <w:r w:rsidRPr="00CF7962">
        <w:rPr>
          <w:spacing w:val="1"/>
          <w:w w:val="105"/>
        </w:rPr>
        <w:t xml:space="preserve"> </w:t>
      </w:r>
      <w:r w:rsidRPr="00CF7962">
        <w:rPr>
          <w:w w:val="105"/>
        </w:rPr>
        <w:t>велась</w:t>
      </w:r>
      <w:r w:rsidRPr="00CF7962">
        <w:rPr>
          <w:spacing w:val="1"/>
          <w:w w:val="105"/>
        </w:rPr>
        <w:t xml:space="preserve"> </w:t>
      </w:r>
      <w:r w:rsidRPr="00CF7962">
        <w:rPr>
          <w:w w:val="105"/>
        </w:rPr>
        <w:t>согласно</w:t>
      </w:r>
      <w:r w:rsidRPr="00CF7962">
        <w:rPr>
          <w:spacing w:val="-8"/>
          <w:w w:val="105"/>
        </w:rPr>
        <w:t xml:space="preserve"> </w:t>
      </w:r>
      <w:r w:rsidRPr="00CF7962">
        <w:rPr>
          <w:w w:val="105"/>
        </w:rPr>
        <w:t>плану</w:t>
      </w:r>
      <w:r w:rsidRPr="00CF7962">
        <w:rPr>
          <w:spacing w:val="-1"/>
          <w:w w:val="105"/>
        </w:rPr>
        <w:t xml:space="preserve"> </w:t>
      </w:r>
      <w:r w:rsidRPr="00CF7962">
        <w:rPr>
          <w:w w:val="105"/>
        </w:rPr>
        <w:t>физкультурно-оздоровительной</w:t>
      </w:r>
      <w:r w:rsidRPr="00CF7962">
        <w:rPr>
          <w:spacing w:val="5"/>
          <w:w w:val="105"/>
        </w:rPr>
        <w:t xml:space="preserve"> </w:t>
      </w:r>
      <w:r w:rsidRPr="00CF7962">
        <w:rPr>
          <w:w w:val="105"/>
        </w:rPr>
        <w:t>работы.</w:t>
      </w:r>
    </w:p>
    <w:p w:rsidR="003B7854" w:rsidRPr="00E41F4B" w:rsidRDefault="003B7854" w:rsidP="003B7854">
      <w:pPr>
        <w:pStyle w:val="a5"/>
        <w:spacing w:line="259" w:lineRule="exact"/>
        <w:ind w:left="1003" w:hanging="10"/>
        <w:rPr>
          <w:sz w:val="24"/>
          <w:szCs w:val="24"/>
        </w:rPr>
      </w:pPr>
      <w:r w:rsidRPr="00E41F4B">
        <w:rPr>
          <w:sz w:val="24"/>
          <w:szCs w:val="24"/>
        </w:rPr>
        <w:t>С</w:t>
      </w:r>
      <w:r w:rsidRPr="00E41F4B">
        <w:rPr>
          <w:spacing w:val="36"/>
          <w:sz w:val="24"/>
          <w:szCs w:val="24"/>
        </w:rPr>
        <w:t xml:space="preserve"> </w:t>
      </w:r>
      <w:r w:rsidRPr="00E41F4B">
        <w:rPr>
          <w:sz w:val="24"/>
          <w:szCs w:val="24"/>
        </w:rPr>
        <w:t>целью</w:t>
      </w:r>
      <w:r w:rsidRPr="00E41F4B">
        <w:rPr>
          <w:spacing w:val="51"/>
          <w:sz w:val="24"/>
          <w:szCs w:val="24"/>
        </w:rPr>
        <w:t xml:space="preserve"> </w:t>
      </w:r>
      <w:r w:rsidRPr="00E41F4B">
        <w:rPr>
          <w:sz w:val="24"/>
          <w:szCs w:val="24"/>
        </w:rPr>
        <w:t>оздоровления</w:t>
      </w:r>
      <w:r w:rsidRPr="00E41F4B">
        <w:rPr>
          <w:spacing w:val="45"/>
          <w:sz w:val="24"/>
          <w:szCs w:val="24"/>
        </w:rPr>
        <w:t xml:space="preserve"> </w:t>
      </w:r>
      <w:r w:rsidRPr="00E41F4B">
        <w:rPr>
          <w:sz w:val="24"/>
          <w:szCs w:val="24"/>
        </w:rPr>
        <w:t>проводились</w:t>
      </w:r>
      <w:r w:rsidRPr="00E41F4B">
        <w:rPr>
          <w:spacing w:val="46"/>
          <w:sz w:val="24"/>
          <w:szCs w:val="24"/>
        </w:rPr>
        <w:t xml:space="preserve"> </w:t>
      </w:r>
      <w:r w:rsidRPr="00E41F4B">
        <w:rPr>
          <w:sz w:val="24"/>
          <w:szCs w:val="24"/>
        </w:rPr>
        <w:t>различные</w:t>
      </w:r>
      <w:r w:rsidRPr="00E41F4B">
        <w:rPr>
          <w:spacing w:val="28"/>
          <w:sz w:val="24"/>
          <w:szCs w:val="24"/>
        </w:rPr>
        <w:t xml:space="preserve"> </w:t>
      </w:r>
      <w:r w:rsidRPr="00E41F4B">
        <w:rPr>
          <w:sz w:val="24"/>
          <w:szCs w:val="24"/>
        </w:rPr>
        <w:t>закаливающие</w:t>
      </w:r>
      <w:r w:rsidRPr="00E41F4B">
        <w:rPr>
          <w:spacing w:val="28"/>
          <w:sz w:val="24"/>
          <w:szCs w:val="24"/>
        </w:rPr>
        <w:t xml:space="preserve"> </w:t>
      </w:r>
      <w:r w:rsidRPr="00E41F4B">
        <w:rPr>
          <w:sz w:val="24"/>
          <w:szCs w:val="24"/>
        </w:rPr>
        <w:t>мероприятия.</w:t>
      </w:r>
    </w:p>
    <w:p w:rsidR="003B7854" w:rsidRPr="00E41F4B" w:rsidRDefault="003B7854" w:rsidP="003B7854">
      <w:pPr>
        <w:pStyle w:val="a5"/>
        <w:tabs>
          <w:tab w:val="left" w:pos="1670"/>
          <w:tab w:val="left" w:pos="3238"/>
          <w:tab w:val="left" w:pos="4411"/>
          <w:tab w:val="left" w:pos="5863"/>
          <w:tab w:val="left" w:pos="7704"/>
          <w:tab w:val="left" w:pos="9444"/>
        </w:tabs>
        <w:spacing w:before="10" w:line="249" w:lineRule="auto"/>
        <w:ind w:hanging="10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Уделялось</w:t>
      </w:r>
      <w:r w:rsidRPr="00E41F4B">
        <w:rPr>
          <w:spacing w:val="2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внимание</w:t>
      </w:r>
      <w:r w:rsidRPr="00E41F4B">
        <w:rPr>
          <w:spacing w:val="1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пропаганде</w:t>
      </w:r>
      <w:r w:rsidRPr="00E41F4B">
        <w:rPr>
          <w:spacing w:val="2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здорового</w:t>
      </w:r>
      <w:r w:rsidRPr="00E41F4B">
        <w:rPr>
          <w:spacing w:val="2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образа</w:t>
      </w:r>
      <w:r w:rsidRPr="00E41F4B">
        <w:rPr>
          <w:spacing w:val="2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жизни</w:t>
      </w:r>
      <w:r w:rsidRPr="00E41F4B">
        <w:rPr>
          <w:spacing w:val="2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2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просвещению</w:t>
      </w:r>
      <w:r w:rsidRPr="00E41F4B">
        <w:rPr>
          <w:spacing w:val="3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родителей</w:t>
      </w:r>
      <w:r w:rsidRPr="00E41F4B">
        <w:rPr>
          <w:spacing w:val="2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вопросам</w:t>
      </w:r>
      <w:r w:rsidRPr="00E41F4B">
        <w:rPr>
          <w:w w:val="105"/>
          <w:sz w:val="24"/>
          <w:szCs w:val="24"/>
        </w:rPr>
        <w:tab/>
        <w:t>физического</w:t>
      </w:r>
      <w:r w:rsidRPr="00E41F4B">
        <w:rPr>
          <w:w w:val="105"/>
          <w:sz w:val="24"/>
          <w:szCs w:val="24"/>
        </w:rPr>
        <w:tab/>
        <w:t>развития</w:t>
      </w:r>
      <w:r w:rsidRPr="00E41F4B">
        <w:rPr>
          <w:w w:val="105"/>
          <w:sz w:val="24"/>
          <w:szCs w:val="24"/>
        </w:rPr>
        <w:tab/>
        <w:t>воспитания</w:t>
      </w:r>
      <w:r w:rsidRPr="00E41F4B">
        <w:rPr>
          <w:w w:val="105"/>
          <w:sz w:val="24"/>
          <w:szCs w:val="24"/>
        </w:rPr>
        <w:tab/>
        <w:t>дошкольников,</w:t>
      </w:r>
      <w:r w:rsidRPr="00E41F4B">
        <w:rPr>
          <w:w w:val="105"/>
          <w:sz w:val="24"/>
          <w:szCs w:val="24"/>
        </w:rPr>
        <w:tab/>
        <w:t>профилактики</w:t>
      </w:r>
      <w:r w:rsidRPr="00E41F4B">
        <w:rPr>
          <w:w w:val="105"/>
          <w:sz w:val="24"/>
          <w:szCs w:val="24"/>
        </w:rPr>
        <w:tab/>
        <w:t>детской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заболеваемости.</w:t>
      </w:r>
      <w:r w:rsidRPr="00E41F4B">
        <w:rPr>
          <w:spacing w:val="9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Большое</w:t>
      </w:r>
      <w:r w:rsidRPr="00E41F4B">
        <w:rPr>
          <w:spacing w:val="7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значение</w:t>
      </w:r>
      <w:r w:rsidRPr="00E41F4B">
        <w:rPr>
          <w:spacing w:val="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придавалось</w:t>
      </w:r>
      <w:r w:rsidRPr="00E41F4B">
        <w:rPr>
          <w:spacing w:val="1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организации</w:t>
      </w:r>
      <w:r w:rsidRPr="00E41F4B">
        <w:rPr>
          <w:spacing w:val="13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двигательной</w:t>
      </w:r>
      <w:r w:rsidRPr="00E41F4B">
        <w:rPr>
          <w:spacing w:val="13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активности</w:t>
      </w:r>
      <w:r w:rsidRPr="00E41F4B">
        <w:rPr>
          <w:spacing w:val="13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детей,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развитию</w:t>
      </w:r>
      <w:r w:rsidRPr="00E41F4B">
        <w:rPr>
          <w:spacing w:val="3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основных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движений, подвижным</w:t>
      </w:r>
      <w:r w:rsidRPr="00E41F4B">
        <w:rPr>
          <w:spacing w:val="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играм</w:t>
      </w:r>
      <w:r w:rsidRPr="00E41F4B">
        <w:rPr>
          <w:spacing w:val="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0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специальным</w:t>
      </w:r>
      <w:r w:rsidRPr="00E41F4B">
        <w:rPr>
          <w:spacing w:val="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мерам</w:t>
      </w:r>
      <w:r w:rsidRPr="00E41F4B">
        <w:rPr>
          <w:spacing w:val="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закаливания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детского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lastRenderedPageBreak/>
        <w:t>организма. Велась работа по организации, обогащению и использованию спортивных уголков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группах.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Организация рационального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режима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двигательной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деятельности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занятиях,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осуществлялась с</w:t>
      </w:r>
      <w:r w:rsidRPr="00E41F4B">
        <w:rPr>
          <w:spacing w:val="-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учётом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состояния здоровья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-3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возрастных</w:t>
      </w:r>
      <w:r w:rsidRPr="00E41F4B">
        <w:rPr>
          <w:spacing w:val="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особенностей</w:t>
      </w:r>
      <w:r w:rsidRPr="00E41F4B">
        <w:rPr>
          <w:spacing w:val="-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детей.</w:t>
      </w:r>
    </w:p>
    <w:p w:rsidR="003B7854" w:rsidRPr="00E41F4B" w:rsidRDefault="003B7854" w:rsidP="003B7854">
      <w:pPr>
        <w:pStyle w:val="a5"/>
        <w:spacing w:before="12" w:line="249" w:lineRule="auto"/>
        <w:ind w:firstLine="559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С целью профилактики несчастных случаев с воспитанниками во время пребывания 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ДОО и за его пределами педагоги проводят с детьми беседы, инструктажи, рассматривают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иллюстрации,</w:t>
      </w:r>
      <w:r w:rsidRPr="00E41F4B">
        <w:rPr>
          <w:spacing w:val="2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представляют</w:t>
      </w:r>
      <w:r w:rsidRPr="00E41F4B">
        <w:rPr>
          <w:spacing w:val="2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видеоролики,</w:t>
      </w:r>
      <w:r w:rsidRPr="00E41F4B">
        <w:rPr>
          <w:spacing w:val="29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решают</w:t>
      </w:r>
      <w:r w:rsidRPr="00E41F4B">
        <w:rPr>
          <w:spacing w:val="2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проблемные</w:t>
      </w:r>
      <w:r w:rsidRPr="00E41F4B">
        <w:rPr>
          <w:spacing w:val="27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ситуации</w:t>
      </w:r>
      <w:r w:rsidRPr="00E41F4B">
        <w:rPr>
          <w:spacing w:val="26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</w:t>
      </w:r>
      <w:r w:rsidRPr="00E41F4B">
        <w:rPr>
          <w:spacing w:val="2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правилах</w:t>
      </w:r>
    </w:p>
    <w:p w:rsidR="003B7854" w:rsidRPr="00E41F4B" w:rsidRDefault="003B7854" w:rsidP="003B7854">
      <w:pPr>
        <w:pStyle w:val="a5"/>
        <w:spacing w:before="71"/>
        <w:ind w:hanging="10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поведения,</w:t>
      </w:r>
      <w:r w:rsidRPr="00E41F4B">
        <w:rPr>
          <w:spacing w:val="-13"/>
          <w:w w:val="105"/>
          <w:sz w:val="24"/>
          <w:szCs w:val="24"/>
        </w:rPr>
        <w:t xml:space="preserve"> </w:t>
      </w:r>
      <w:proofErr w:type="gramStart"/>
      <w:r w:rsidRPr="00E41F4B">
        <w:rPr>
          <w:w w:val="105"/>
          <w:sz w:val="24"/>
          <w:szCs w:val="24"/>
        </w:rPr>
        <w:t>алгоритмах</w:t>
      </w:r>
      <w:proofErr w:type="gramEnd"/>
      <w:r w:rsidRPr="00E41F4B">
        <w:rPr>
          <w:spacing w:val="-1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действий</w:t>
      </w:r>
      <w:r w:rsidRPr="00E41F4B">
        <w:rPr>
          <w:spacing w:val="-10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-3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ЧС.</w:t>
      </w:r>
    </w:p>
    <w:p w:rsidR="003B7854" w:rsidRPr="00E41F4B" w:rsidRDefault="003B7854" w:rsidP="003B7854">
      <w:pPr>
        <w:pStyle w:val="a5"/>
        <w:spacing w:before="16" w:line="249" w:lineRule="auto"/>
        <w:ind w:firstLine="559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Таким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образом,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благодаря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комплексу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профилактических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proofErr w:type="spellStart"/>
      <w:proofErr w:type="gramStart"/>
      <w:r w:rsidRPr="00E41F4B">
        <w:rPr>
          <w:w w:val="105"/>
          <w:sz w:val="24"/>
          <w:szCs w:val="24"/>
        </w:rPr>
        <w:t>физкультурно</w:t>
      </w:r>
      <w:proofErr w:type="spellEnd"/>
      <w:r w:rsidRPr="00E41F4B">
        <w:rPr>
          <w:w w:val="105"/>
          <w:sz w:val="24"/>
          <w:szCs w:val="24"/>
        </w:rPr>
        <w:t>-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оздоровительных</w:t>
      </w:r>
      <w:proofErr w:type="gramEnd"/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мероприятий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проводимых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педагогами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сотрудниками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детского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сада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детьми,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просветительской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работе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родителями,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наблюдается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положительная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динамика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показателей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состоянию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заболеваемости</w:t>
      </w:r>
      <w:r w:rsidRPr="00E41F4B">
        <w:rPr>
          <w:spacing w:val="6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целом.</w:t>
      </w:r>
    </w:p>
    <w:p w:rsidR="003B7854" w:rsidRPr="00E41F4B" w:rsidRDefault="003B7854" w:rsidP="003B7854">
      <w:pPr>
        <w:pStyle w:val="a5"/>
        <w:spacing w:before="2" w:line="252" w:lineRule="auto"/>
        <w:ind w:firstLine="559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организованно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5-разовое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питание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детей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основании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10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дневного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меню,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включающего в себя все группы витаминов и микроэлементов, укрепляющих иммунитет 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способствующих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нормальному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развитию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детского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организма.</w:t>
      </w:r>
    </w:p>
    <w:p w:rsidR="003B7854" w:rsidRDefault="003B7854" w:rsidP="003B7854">
      <w:pPr>
        <w:pStyle w:val="a5"/>
        <w:spacing w:line="249" w:lineRule="auto"/>
        <w:ind w:firstLine="559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меню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предусмотрена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естественная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витаминизация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(фрукты,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соки).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Питание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детей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организовано с учётом следующих принципов: выполнение режима питания, калорийность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питания,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ежедневное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соблюдение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норм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потребления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продуктов,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гигиена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приёма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пищи,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индивидуальный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подход</w:t>
      </w:r>
      <w:r w:rsidRPr="00E41F4B">
        <w:rPr>
          <w:spacing w:val="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</w:t>
      </w:r>
      <w:r w:rsidRPr="00E41F4B">
        <w:rPr>
          <w:spacing w:val="-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детям</w:t>
      </w:r>
      <w:r w:rsidRPr="00E41F4B">
        <w:rPr>
          <w:spacing w:val="-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во</w:t>
      </w:r>
      <w:r w:rsidRPr="00E41F4B">
        <w:rPr>
          <w:spacing w:val="-7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время</w:t>
      </w:r>
      <w:r w:rsidRPr="00E41F4B">
        <w:rPr>
          <w:spacing w:val="-6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питания.</w:t>
      </w:r>
    </w:p>
    <w:p w:rsidR="003B7854" w:rsidRPr="00E41F4B" w:rsidRDefault="003B7854" w:rsidP="003B7854">
      <w:pPr>
        <w:ind w:left="426" w:firstLine="99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2023 году в Д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ошкольную группу школы 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воспитанники, ранее проживавшие на территории Украины не поступали</w:t>
      </w:r>
      <w:proofErr w:type="gramEnd"/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3B7854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7854" w:rsidRPr="006E2DAE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кадрового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3B7854" w:rsidRPr="006E2DAE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Дошкольная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укомплектован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штатному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расписанию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работают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коллектив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Соотношение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приходящихся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взрослого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B7854" w:rsidRDefault="003B7854" w:rsidP="003B7854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B7854" w:rsidRPr="003A115E" w:rsidRDefault="003B7854" w:rsidP="003B7854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сотрудники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5.7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/1.</w:t>
      </w:r>
    </w:p>
    <w:p w:rsidR="003B7854" w:rsidRPr="006E2DAE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Pr="006E2DA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B7854" w:rsidRPr="003A115E" w:rsidRDefault="003B7854" w:rsidP="003B7854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высшую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квалификационную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категорию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7854" w:rsidRDefault="003B7854" w:rsidP="003B7854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первую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A115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валификационную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B7854" w:rsidRDefault="003B7854" w:rsidP="003B7854">
      <w:pPr>
        <w:rPr>
          <w:rFonts w:ascii="Times New Roman" w:hAnsi="Times New Roman" w:cs="Times New Roman"/>
          <w:noProof/>
          <w:lang w:val="ru-RU" w:eastAsia="ru-RU"/>
        </w:rPr>
      </w:pPr>
      <w:r w:rsidRPr="003A115E">
        <w:rPr>
          <w:rFonts w:ascii="Times New Roman" w:hAnsi="Times New Roman" w:cs="Times New Roman"/>
          <w:noProof/>
          <w:lang w:val="ru-RU" w:eastAsia="ru-RU"/>
        </w:rPr>
        <w:t>С</w:t>
      </w:r>
      <w:r>
        <w:rPr>
          <w:rFonts w:ascii="Times New Roman" w:hAnsi="Times New Roman" w:cs="Times New Roman"/>
          <w:noProof/>
          <w:lang w:val="ru-RU" w:eastAsia="ru-RU"/>
        </w:rPr>
        <w:t>та</w:t>
      </w:r>
      <w:r w:rsidRPr="003A115E">
        <w:rPr>
          <w:rFonts w:ascii="Times New Roman" w:hAnsi="Times New Roman" w:cs="Times New Roman"/>
          <w:noProof/>
          <w:lang w:val="ru-RU" w:eastAsia="ru-RU"/>
        </w:rPr>
        <w:t>ж педагогичесеих работников</w:t>
      </w:r>
      <w:r>
        <w:rPr>
          <w:rFonts w:ascii="Times New Roman" w:hAnsi="Times New Roman" w:cs="Times New Roman"/>
          <w:noProof/>
          <w:lang w:val="ru-RU" w:eastAsia="ru-RU"/>
        </w:rPr>
        <w:t>:</w:t>
      </w:r>
    </w:p>
    <w:p w:rsidR="003B7854" w:rsidRPr="003A115E" w:rsidRDefault="003B7854" w:rsidP="003B7854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Свыше 20 лет- 1 человек.</w:t>
      </w:r>
    </w:p>
    <w:p w:rsidR="003B7854" w:rsidRPr="00E41F4B" w:rsidRDefault="003B7854" w:rsidP="003B7854">
      <w:pPr>
        <w:ind w:left="426" w:firstLine="99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ab/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Педагогические работники соответствуют квалификационным требованиям </w:t>
      </w:r>
      <w:proofErr w:type="spellStart"/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3B7854" w:rsidRPr="00E41F4B" w:rsidRDefault="003B7854" w:rsidP="003B7854">
      <w:pPr>
        <w:ind w:left="426" w:firstLine="99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3B7854" w:rsidRPr="00E41F4B" w:rsidRDefault="003B7854" w:rsidP="003B7854">
      <w:pPr>
        <w:pStyle w:val="a5"/>
        <w:spacing w:line="249" w:lineRule="auto"/>
        <w:ind w:left="426" w:firstLine="993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Кадровая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политика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ДОУ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направлена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развитие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профессиональной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компетентности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lastRenderedPageBreak/>
        <w:t>педагогов, учитываются профессиональные и образовательные запросы, созданы все условия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для</w:t>
      </w:r>
      <w:r w:rsidRPr="00E41F4B">
        <w:rPr>
          <w:spacing w:val="-9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повышения</w:t>
      </w:r>
      <w:r w:rsidRPr="00E41F4B">
        <w:rPr>
          <w:spacing w:val="-1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профессионального</w:t>
      </w:r>
      <w:r w:rsidRPr="00E41F4B">
        <w:rPr>
          <w:spacing w:val="-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уровня</w:t>
      </w:r>
      <w:r w:rsidRPr="00E41F4B">
        <w:rPr>
          <w:spacing w:val="-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-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личностной</w:t>
      </w:r>
      <w:r w:rsidRPr="00E41F4B">
        <w:rPr>
          <w:spacing w:val="-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самореализации,</w:t>
      </w:r>
      <w:r w:rsidRPr="00E41F4B">
        <w:rPr>
          <w:spacing w:val="-14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привлечение</w:t>
      </w:r>
      <w:r w:rsidRPr="00E41F4B">
        <w:rPr>
          <w:spacing w:val="-1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-10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ДОУ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молодых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специалистов.</w:t>
      </w:r>
    </w:p>
    <w:p w:rsidR="003B7854" w:rsidRPr="00E41F4B" w:rsidRDefault="003B7854" w:rsidP="003B7854">
      <w:pPr>
        <w:pStyle w:val="a5"/>
        <w:spacing w:line="252" w:lineRule="auto"/>
        <w:ind w:left="426" w:firstLine="993"/>
        <w:rPr>
          <w:sz w:val="24"/>
          <w:szCs w:val="24"/>
        </w:rPr>
      </w:pPr>
      <w:r w:rsidRPr="00E41F4B">
        <w:rPr>
          <w:b/>
          <w:w w:val="105"/>
          <w:sz w:val="24"/>
          <w:szCs w:val="24"/>
        </w:rPr>
        <w:t>Перспективы:</w:t>
      </w:r>
      <w:r w:rsidRPr="00E41F4B">
        <w:rPr>
          <w:b/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активизировать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участие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педагогов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различных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конкурсах,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диссеминации опыта работы на разных уровнях, мотивировать педагогов на аттестацию на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высшую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квалификационную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категорию,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повышение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компьютерной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грамотности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для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последующего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обеспечения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качества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образовательной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деятельности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применением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дистанционных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образовательных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технологий.</w:t>
      </w:r>
    </w:p>
    <w:p w:rsidR="003B7854" w:rsidRDefault="003B7854" w:rsidP="003B7854">
      <w:pPr>
        <w:tabs>
          <w:tab w:val="left" w:pos="720"/>
        </w:tabs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B7854" w:rsidRPr="003A115E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методического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информационного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A11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3B7854" w:rsidRPr="00E41F4B" w:rsidRDefault="003B7854" w:rsidP="003B7854">
      <w:pPr>
        <w:ind w:left="426" w:firstLine="99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Дошкольной группе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библиотека является составной частью методической службы.</w:t>
      </w:r>
      <w:r w:rsidRPr="00E41F4B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методическом кабинете и кабинете специалистов. Библиотечный фонд представлен методической литературой по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обязательной частью ООП.</w:t>
      </w:r>
    </w:p>
    <w:p w:rsidR="003B7854" w:rsidRPr="00E41F4B" w:rsidRDefault="003B7854" w:rsidP="003B7854">
      <w:pPr>
        <w:pStyle w:val="a5"/>
        <w:spacing w:before="8" w:line="249" w:lineRule="auto"/>
        <w:ind w:left="426" w:firstLine="993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ДОУ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имеются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технические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коммуникативные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ресурсы:</w:t>
      </w:r>
      <w:r w:rsidRPr="00E41F4B">
        <w:rPr>
          <w:b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игрушки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игровые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предметы,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дидактические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игры,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демонстрационный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раздаточный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материал, наборы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музыкальных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инструментов,</w:t>
      </w:r>
      <w:r w:rsidRPr="00E41F4B"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CD </w:t>
      </w:r>
      <w:r w:rsidRPr="00E41F4B">
        <w:rPr>
          <w:w w:val="105"/>
          <w:sz w:val="24"/>
          <w:szCs w:val="24"/>
        </w:rPr>
        <w:t>диски</w:t>
      </w:r>
      <w:r w:rsidRPr="00E41F4B">
        <w:rPr>
          <w:spacing w:val="6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  записями</w:t>
      </w:r>
      <w:r w:rsidRPr="00E41F4B">
        <w:rPr>
          <w:spacing w:val="6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музыки</w:t>
      </w:r>
      <w:r w:rsidRPr="00E41F4B">
        <w:rPr>
          <w:spacing w:val="6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различных</w:t>
      </w:r>
      <w:r w:rsidRPr="00E41F4B">
        <w:rPr>
          <w:spacing w:val="6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жанров,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музыкальных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сказок,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аудиокассеты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записями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музыки,</w:t>
      </w:r>
      <w:r w:rsidRPr="00E41F4B">
        <w:rPr>
          <w:spacing w:val="5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детская</w:t>
      </w:r>
      <w:r w:rsidRPr="00E41F4B">
        <w:rPr>
          <w:spacing w:val="5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художественная литература.</w:t>
      </w:r>
    </w:p>
    <w:p w:rsidR="003B7854" w:rsidRPr="00E41F4B" w:rsidRDefault="003B7854" w:rsidP="003B7854">
      <w:pPr>
        <w:ind w:left="426" w:firstLine="99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Информатизация образовательного процесса является одним из главных направлений в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деятельности </w:t>
      </w:r>
      <w:proofErr w:type="gramStart"/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организации</w:t>
      </w:r>
      <w:proofErr w:type="gramEnd"/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 xml:space="preserve"> которая рассматривается как процесс, направленный на повышение</w:t>
      </w:r>
      <w:r w:rsidRPr="00E41F4B">
        <w:rPr>
          <w:rFonts w:ascii="Times New Roman" w:hAnsi="Times New Roman" w:cs="Times New Roman"/>
          <w:spacing w:val="-58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эффективности образовательных услуг, и администрирования посредством применения ИКТ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(информационно-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коммуникационных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технологий).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Использование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сети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Интернет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осуществляется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в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целях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создания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банка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актуального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управленческого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педагогического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опыта,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использования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современных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электронных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средств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получения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необходимой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информации,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использования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международных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компьютерных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сетей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активного</w:t>
      </w:r>
      <w:r w:rsidRPr="00E41F4B">
        <w:rPr>
          <w:rFonts w:ascii="Times New Roman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распространения</w:t>
      </w:r>
      <w:r w:rsidRPr="00E41F4B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педагогического</w:t>
      </w:r>
      <w:r w:rsidRPr="00E41F4B">
        <w:rPr>
          <w:rFonts w:ascii="Times New Roman" w:hAnsi="Times New Roman" w:cs="Times New Roman"/>
          <w:spacing w:val="-3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w w:val="105"/>
          <w:sz w:val="24"/>
          <w:szCs w:val="24"/>
          <w:lang w:val="ru-RU"/>
        </w:rPr>
        <w:t>опыта.</w:t>
      </w:r>
      <w:r w:rsidRPr="00E41F4B">
        <w:rPr>
          <w:rFonts w:ascii="Times New Roman" w:hAnsi="Times New Roman" w:cs="Times New Roman"/>
          <w:spacing w:val="-7"/>
          <w:w w:val="105"/>
          <w:sz w:val="24"/>
          <w:szCs w:val="24"/>
          <w:lang w:val="ru-RU"/>
        </w:rPr>
        <w:t xml:space="preserve"> 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Оборудование и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 Кабинет достаточно оснащен техническим и</w:t>
      </w:r>
      <w:r w:rsidRPr="00E41F4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1F4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3B7854" w:rsidRPr="00E41F4B" w:rsidRDefault="003B7854" w:rsidP="003B7854">
      <w:pPr>
        <w:pStyle w:val="a5"/>
        <w:spacing w:before="71" w:line="252" w:lineRule="auto"/>
        <w:ind w:left="426" w:firstLine="993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Оценка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качества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библиотечно-информационного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обеспечения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дошкольной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организации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–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«хорошо».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Библиотечный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фонд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имеет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целом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достаточное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количество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методических изданий, но его необходимо пополнять электронными учебными изданиями,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которые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можно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использовать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работе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детьми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организации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образовательной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деятельности и в дистанционном режиме. Необходимо определить электронные ресурсы для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размещения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обучающих</w:t>
      </w:r>
      <w:r w:rsidRPr="00E41F4B">
        <w:rPr>
          <w:spacing w:val="-2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материалов,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инструкций,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методических</w:t>
      </w:r>
      <w:r w:rsidRPr="00E41F4B">
        <w:rPr>
          <w:spacing w:val="-3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рекомендаций.</w:t>
      </w:r>
    </w:p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7854" w:rsidRDefault="003B7854" w:rsidP="003B785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B7854" w:rsidRPr="00223922" w:rsidRDefault="003B7854" w:rsidP="003B785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B7854" w:rsidRPr="00BB00C9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</w:t>
      </w:r>
      <w:r w:rsidRPr="00BB00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BB00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BB00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материально</w:t>
      </w:r>
      <w:r w:rsidRPr="00BB00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BB00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технической</w:t>
      </w:r>
      <w:r w:rsidRPr="00BB00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базы</w:t>
      </w:r>
    </w:p>
    <w:p w:rsidR="003B7854" w:rsidRPr="00BB00C9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сформирована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техническая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база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жизнеобеспечения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B7854" w:rsidRPr="00BB00C9" w:rsidRDefault="003B7854" w:rsidP="003B7854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групповые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7854" w:rsidRPr="00BB00C9" w:rsidRDefault="003B7854" w:rsidP="003B7854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3B7854" w:rsidRPr="00BB00C9" w:rsidRDefault="003B7854" w:rsidP="003B7854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методический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B7854" w:rsidRDefault="003B7854" w:rsidP="003B7854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B7854" w:rsidRDefault="003B7854" w:rsidP="003B7854">
      <w:pPr>
        <w:numPr>
          <w:ilvl w:val="0"/>
          <w:numId w:val="2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создании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воспитатели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учитывают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возрастные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групповые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комнаты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включающие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игровую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познавательную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обеденную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зоны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CE60C9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санитарным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устройству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содержанию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пожарной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BB00C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412767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функционирования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оценки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3B7854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утверждено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внутренней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19.09.2021. </w:t>
      </w:r>
    </w:p>
    <w:p w:rsidR="003B7854" w:rsidRPr="00E41F4B" w:rsidRDefault="003B7854" w:rsidP="003B7854">
      <w:pPr>
        <w:pStyle w:val="a5"/>
        <w:spacing w:before="2" w:line="252" w:lineRule="auto"/>
        <w:ind w:left="426" w:firstLine="993"/>
        <w:rPr>
          <w:sz w:val="24"/>
          <w:szCs w:val="24"/>
        </w:rPr>
      </w:pPr>
      <w:r w:rsidRPr="00E41F4B">
        <w:rPr>
          <w:w w:val="105"/>
          <w:sz w:val="24"/>
          <w:szCs w:val="24"/>
        </w:rPr>
        <w:t>Реализация внутреннего мониторинга качества образования осуществляется на основе</w:t>
      </w:r>
      <w:r w:rsidRPr="00E41F4B">
        <w:rPr>
          <w:spacing w:val="-58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нормативных правовых актов Российской Федерации, регламентирующих реализацию всех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процедур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контроля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оценки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качества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образования.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Целью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внутренней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системы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оценки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качества ДОО является сбор, обобщение, анализ информации о состоянии системы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ДОО,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основных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показателях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её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функционирования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для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определения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тенденций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развития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системы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образования</w:t>
      </w:r>
      <w:r w:rsidRPr="00E41F4B">
        <w:rPr>
          <w:spacing w:val="-5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 w:rsidRPr="00E41F4B">
        <w:rPr>
          <w:spacing w:val="-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ДОО.</w:t>
      </w:r>
    </w:p>
    <w:p w:rsidR="003B7854" w:rsidRPr="006F28C5" w:rsidRDefault="003B7854" w:rsidP="003B7854">
      <w:pPr>
        <w:pStyle w:val="a5"/>
        <w:spacing w:line="249" w:lineRule="auto"/>
        <w:ind w:left="426" w:firstLine="993"/>
        <w:sectPr w:rsidR="003B7854" w:rsidRPr="006F28C5">
          <w:pgSz w:w="11910" w:h="16850"/>
          <w:pgMar w:top="1060" w:right="540" w:bottom="960" w:left="560" w:header="0" w:footer="695" w:gutter="0"/>
          <w:cols w:space="720"/>
        </w:sectPr>
      </w:pPr>
      <w:r w:rsidRPr="00E41F4B">
        <w:rPr>
          <w:w w:val="105"/>
          <w:sz w:val="24"/>
          <w:szCs w:val="24"/>
        </w:rPr>
        <w:t>Участники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внутренней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оценки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качества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дошкольного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образования: директор,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педагогический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коллектив,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дети,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родители.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Оценка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осуществляется</w:t>
      </w:r>
      <w:r w:rsidRPr="00E41F4B"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директором ДОО,</w:t>
      </w:r>
      <w:r w:rsidRPr="00E41F4B">
        <w:rPr>
          <w:spacing w:val="1"/>
          <w:w w:val="105"/>
          <w:sz w:val="24"/>
          <w:szCs w:val="24"/>
        </w:rPr>
        <w:t xml:space="preserve">  </w:t>
      </w:r>
      <w:r w:rsidRPr="00E41F4B">
        <w:rPr>
          <w:w w:val="105"/>
          <w:sz w:val="24"/>
          <w:szCs w:val="24"/>
        </w:rPr>
        <w:t>воспитателями</w:t>
      </w:r>
      <w:r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в</w:t>
      </w:r>
      <w:r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пределах</w:t>
      </w:r>
      <w:r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их</w:t>
      </w:r>
      <w:r>
        <w:rPr>
          <w:spacing w:val="1"/>
          <w:w w:val="105"/>
          <w:sz w:val="24"/>
          <w:szCs w:val="24"/>
        </w:rPr>
        <w:t xml:space="preserve"> </w:t>
      </w:r>
      <w:r w:rsidRPr="00E41F4B">
        <w:rPr>
          <w:w w:val="105"/>
          <w:sz w:val="24"/>
          <w:szCs w:val="24"/>
        </w:rPr>
        <w:t>компетенции</w:t>
      </w:r>
      <w:r w:rsidRPr="00CF7962">
        <w:rPr>
          <w:w w:val="105"/>
        </w:rPr>
        <w:t>.</w:t>
      </w:r>
    </w:p>
    <w:p w:rsidR="003B7854" w:rsidRPr="006F28C5" w:rsidRDefault="003B7854" w:rsidP="003B7854">
      <w:pPr>
        <w:pStyle w:val="a5"/>
        <w:spacing w:before="71" w:line="252" w:lineRule="auto"/>
        <w:ind w:left="-709" w:right="-1" w:firstLine="709"/>
        <w:rPr>
          <w:sz w:val="24"/>
          <w:szCs w:val="24"/>
        </w:rPr>
      </w:pPr>
      <w:r w:rsidRPr="006F28C5">
        <w:rPr>
          <w:w w:val="105"/>
          <w:sz w:val="24"/>
          <w:szCs w:val="24"/>
        </w:rPr>
        <w:lastRenderedPageBreak/>
        <w:t>Реализация ВСОКО включала: оценку качества условий реализации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образовательной</w:t>
      </w:r>
      <w:r w:rsidRPr="006F28C5">
        <w:rPr>
          <w:spacing w:val="-9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программы</w:t>
      </w:r>
      <w:r w:rsidRPr="006F28C5">
        <w:rPr>
          <w:spacing w:val="-6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дошкольного</w:t>
      </w:r>
      <w:r w:rsidRPr="006F28C5">
        <w:rPr>
          <w:spacing w:val="-3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образования;</w:t>
      </w:r>
      <w:r w:rsidRPr="006F28C5">
        <w:rPr>
          <w:spacing w:val="-5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оценку</w:t>
      </w:r>
      <w:r w:rsidRPr="006F28C5">
        <w:rPr>
          <w:spacing w:val="-8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качества</w:t>
      </w:r>
      <w:r w:rsidRPr="006F28C5">
        <w:rPr>
          <w:spacing w:val="-8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результатов</w:t>
      </w:r>
      <w:r w:rsidRPr="006F28C5">
        <w:rPr>
          <w:spacing w:val="-3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освоения</w:t>
      </w:r>
      <w:r w:rsidRPr="006F28C5">
        <w:rPr>
          <w:spacing w:val="-58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воспитанниками образовательной программы дошкольного образования, удовлетворенность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родителей качеством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предоставляемых услуг. В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течение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учебного года, в зависимости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от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поставленных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целей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задач,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проводились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различные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формы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контроля.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В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годовом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плане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деятельности ДОО была предусмотрена периодичность проведения контроля и мероприятий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по его осуществлению. Сбор информации для анализа включала: наблюдения, проведение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мониторинга, изучение продуктов детской деятельности, анкетирование педагогов, изучение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документации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образовательной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работы,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открытых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просмотров,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недель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профессионального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мастерства,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собеседования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с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педагогами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родителями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(законными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представителями),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анкетирование,</w:t>
      </w:r>
      <w:r w:rsidRPr="006F28C5">
        <w:rPr>
          <w:spacing w:val="-7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анализ</w:t>
      </w:r>
      <w:r w:rsidRPr="006F28C5">
        <w:rPr>
          <w:spacing w:val="2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содержания</w:t>
      </w:r>
      <w:r w:rsidRPr="006F28C5">
        <w:rPr>
          <w:spacing w:val="-7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информации</w:t>
      </w:r>
      <w:r w:rsidRPr="006F28C5">
        <w:rPr>
          <w:spacing w:val="-2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в</w:t>
      </w:r>
      <w:r w:rsidRPr="006F28C5">
        <w:rPr>
          <w:spacing w:val="-3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родительских</w:t>
      </w:r>
      <w:r w:rsidRPr="006F28C5">
        <w:rPr>
          <w:spacing w:val="-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уголках.</w:t>
      </w:r>
    </w:p>
    <w:p w:rsidR="003B7854" w:rsidRPr="006F28C5" w:rsidRDefault="003B7854" w:rsidP="003B7854">
      <w:pPr>
        <w:pStyle w:val="a5"/>
        <w:spacing w:line="249" w:lineRule="auto"/>
        <w:ind w:left="-709" w:right="-1" w:firstLine="709"/>
        <w:rPr>
          <w:sz w:val="24"/>
          <w:szCs w:val="24"/>
        </w:rPr>
      </w:pPr>
      <w:r w:rsidRPr="006F28C5">
        <w:rPr>
          <w:w w:val="105"/>
          <w:sz w:val="24"/>
          <w:szCs w:val="24"/>
        </w:rPr>
        <w:t>В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Учреждении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выстроена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четкая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система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внутреннего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контроля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анализа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результативности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образовательной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деятельности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по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всем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направлениям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развития</w:t>
      </w:r>
      <w:r w:rsidRPr="006F28C5">
        <w:rPr>
          <w:spacing w:val="1"/>
          <w:w w:val="105"/>
          <w:sz w:val="24"/>
          <w:szCs w:val="24"/>
        </w:rPr>
        <w:t xml:space="preserve"> </w:t>
      </w:r>
      <w:proofErr w:type="gramStart"/>
      <w:r w:rsidRPr="006F28C5">
        <w:rPr>
          <w:w w:val="105"/>
          <w:sz w:val="24"/>
          <w:szCs w:val="24"/>
        </w:rPr>
        <w:t>обучающихся</w:t>
      </w:r>
      <w:proofErr w:type="gramEnd"/>
      <w:r w:rsidRPr="006F28C5">
        <w:rPr>
          <w:w w:val="105"/>
          <w:sz w:val="24"/>
          <w:szCs w:val="24"/>
        </w:rPr>
        <w:t>,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а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так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же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функционирования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Учреждения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в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целом.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По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результатам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анкетирования большинство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родителей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оценивают работу Учреждения положительно, что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свидетельствует о соответствии качества оказываемых образовательных услуг требованиям</w:t>
      </w:r>
      <w:r w:rsidRPr="006F28C5">
        <w:rPr>
          <w:spacing w:val="1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основного</w:t>
      </w:r>
      <w:r w:rsidRPr="006F28C5">
        <w:rPr>
          <w:spacing w:val="-8"/>
          <w:w w:val="105"/>
          <w:sz w:val="24"/>
          <w:szCs w:val="24"/>
        </w:rPr>
        <w:t xml:space="preserve"> </w:t>
      </w:r>
      <w:r w:rsidRPr="006F28C5">
        <w:rPr>
          <w:w w:val="105"/>
          <w:sz w:val="24"/>
          <w:szCs w:val="24"/>
        </w:rPr>
        <w:t>заказчика.</w:t>
      </w:r>
    </w:p>
    <w:p w:rsidR="003B7854" w:rsidRPr="00412767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7854" w:rsidRPr="00412767" w:rsidRDefault="003B7854" w:rsidP="003B785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анализа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показателей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3B7854" w:rsidRPr="00412767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приведены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состоянию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30.12.202</w:t>
      </w:r>
      <w:r w:rsidRPr="00DC705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230"/>
        <w:gridCol w:w="1514"/>
        <w:gridCol w:w="1433"/>
      </w:tblGrid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3B7854" w:rsidTr="006F706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обучаются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  <w:r w:rsidRPr="00412767">
              <w:rPr>
                <w:lang w:val="ru-RU"/>
              </w:rPr>
              <w:br/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8707D9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3B7854" w:rsidRPr="00355DDF" w:rsidTr="006F7063">
        <w:tc>
          <w:tcPr>
            <w:tcW w:w="6558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дня</w:t>
            </w:r>
            <w:proofErr w:type="gramEnd"/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18493F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кратковременного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пребывания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(3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8707D9" w:rsidRDefault="003B7854" w:rsidP="006F70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12767">
              <w:rPr>
                <w:lang w:val="ru-RU"/>
              </w:rPr>
              <w:br/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присмотра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7854" w:rsidTr="006F7063">
        <w:tc>
          <w:tcPr>
            <w:tcW w:w="6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12-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12767">
              <w:rPr>
                <w:lang w:val="ru-RU"/>
              </w:rPr>
              <w:br/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7854" w:rsidTr="006F7063">
        <w:tc>
          <w:tcPr>
            <w:tcW w:w="6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proofErr w:type="gramStart"/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412767">
              <w:rPr>
                <w:lang w:val="ru-RU"/>
              </w:rPr>
              <w:br/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пропущенных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412767">
              <w:rPr>
                <w:lang w:val="ru-RU"/>
              </w:rPr>
              <w:br/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8707D9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15%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12767">
              <w:rPr>
                <w:lang w:val="ru-RU"/>
              </w:rPr>
              <w:br/>
            </w:r>
            <w:proofErr w:type="spellStart"/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8707D9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B7854" w:rsidTr="006F7063">
        <w:tc>
          <w:tcPr>
            <w:tcW w:w="6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412767">
              <w:rPr>
                <w:lang w:val="ru-RU"/>
              </w:rPr>
              <w:br/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присвоена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квалификационная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1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стаж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7854" w:rsidTr="006F7063">
        <w:tc>
          <w:tcPr>
            <w:tcW w:w="6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7854" w:rsidTr="006F7063">
        <w:tc>
          <w:tcPr>
            <w:tcW w:w="6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переподготовку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550337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7854" w:rsidTr="006F7063">
        <w:tc>
          <w:tcPr>
            <w:tcW w:w="65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дефектолога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B7854" w:rsidTr="006F7063">
        <w:tc>
          <w:tcPr>
            <w:tcW w:w="6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психолога</w:t>
            </w:r>
            <w:proofErr w:type="spellEnd"/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B7854" w:rsidTr="006F706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412767">
              <w:rPr>
                <w:lang w:val="ru-RU"/>
              </w:rPr>
              <w:br/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990F52" w:rsidRDefault="003B7854" w:rsidP="006F7063">
            <w:pPr>
              <w:rPr>
                <w:lang w:val="ru-RU"/>
              </w:rPr>
            </w:pPr>
            <w:r>
              <w:rPr>
                <w:lang w:val="ru-RU"/>
              </w:rPr>
              <w:t>180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7854" w:rsidTr="006F706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70556F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70556F" w:rsidRDefault="003B7854" w:rsidP="006F706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3B7854" w:rsidTr="006F70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rPr>
                <w:lang w:val="ru-RU"/>
              </w:rPr>
            </w:pP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площадок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потребность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1276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Pr="00412767" w:rsidRDefault="003B7854" w:rsidP="006F70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7854" w:rsidRDefault="003B7854" w:rsidP="006F706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3B7854" w:rsidRPr="00412767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показателей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достаточную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инфраструктуру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2.4.3648-20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B7854" w:rsidRPr="00412767" w:rsidRDefault="003B7854" w:rsidP="003B785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Дошкольная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укомплектован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достаточным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количеством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соответсттвующую</w:t>
      </w:r>
      <w:proofErr w:type="spellEnd"/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квалификацию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регулярно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проходят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повышение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результативность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41276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95014" w:rsidRPr="003B7854" w:rsidRDefault="00995014">
      <w:pPr>
        <w:rPr>
          <w:lang w:val="ru-RU"/>
        </w:rPr>
      </w:pPr>
    </w:p>
    <w:sectPr w:rsidR="00995014" w:rsidRPr="003B7854" w:rsidSect="008D0DF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26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55A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74C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2254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BE2E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5E79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3716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BF63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1941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1139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4A36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FB23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8A7E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B244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CF37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1935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9259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C608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1F41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7B4C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9D1B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854D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1228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5B0C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1B57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C42B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F57D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7751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903D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C133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0"/>
  </w:num>
  <w:num w:numId="3">
    <w:abstractNumId w:val="10"/>
  </w:num>
  <w:num w:numId="4">
    <w:abstractNumId w:val="21"/>
  </w:num>
  <w:num w:numId="5">
    <w:abstractNumId w:val="14"/>
  </w:num>
  <w:num w:numId="6">
    <w:abstractNumId w:val="27"/>
  </w:num>
  <w:num w:numId="7">
    <w:abstractNumId w:val="15"/>
  </w:num>
  <w:num w:numId="8">
    <w:abstractNumId w:val="25"/>
  </w:num>
  <w:num w:numId="9">
    <w:abstractNumId w:val="4"/>
  </w:num>
  <w:num w:numId="10">
    <w:abstractNumId w:val="19"/>
  </w:num>
  <w:num w:numId="11">
    <w:abstractNumId w:val="24"/>
  </w:num>
  <w:num w:numId="12">
    <w:abstractNumId w:val="13"/>
  </w:num>
  <w:num w:numId="13">
    <w:abstractNumId w:val="26"/>
  </w:num>
  <w:num w:numId="14">
    <w:abstractNumId w:val="8"/>
  </w:num>
  <w:num w:numId="15">
    <w:abstractNumId w:val="22"/>
  </w:num>
  <w:num w:numId="16">
    <w:abstractNumId w:val="1"/>
  </w:num>
  <w:num w:numId="17">
    <w:abstractNumId w:val="28"/>
  </w:num>
  <w:num w:numId="18">
    <w:abstractNumId w:val="17"/>
  </w:num>
  <w:num w:numId="19">
    <w:abstractNumId w:val="5"/>
  </w:num>
  <w:num w:numId="20">
    <w:abstractNumId w:val="2"/>
  </w:num>
  <w:num w:numId="21">
    <w:abstractNumId w:val="16"/>
  </w:num>
  <w:num w:numId="22">
    <w:abstractNumId w:val="6"/>
  </w:num>
  <w:num w:numId="23">
    <w:abstractNumId w:val="12"/>
  </w:num>
  <w:num w:numId="24">
    <w:abstractNumId w:val="18"/>
  </w:num>
  <w:num w:numId="25">
    <w:abstractNumId w:val="11"/>
  </w:num>
  <w:num w:numId="26">
    <w:abstractNumId w:val="7"/>
  </w:num>
  <w:num w:numId="27">
    <w:abstractNumId w:val="23"/>
  </w:num>
  <w:num w:numId="28">
    <w:abstractNumId w:val="9"/>
  </w:num>
  <w:num w:numId="29">
    <w:abstractNumId w:val="0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7854"/>
    <w:rsid w:val="003B7854"/>
    <w:rsid w:val="00995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854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3B785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78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3B785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7854"/>
    <w:rPr>
      <w:rFonts w:ascii="Segoe UI" w:hAnsi="Segoe UI" w:cs="Segoe UI"/>
      <w:sz w:val="18"/>
      <w:szCs w:val="18"/>
      <w:lang w:val="en-US"/>
    </w:rPr>
  </w:style>
  <w:style w:type="paragraph" w:customStyle="1" w:styleId="TableParagraph">
    <w:name w:val="Table Paragraph"/>
    <w:basedOn w:val="a"/>
    <w:uiPriority w:val="1"/>
    <w:qFormat/>
    <w:rsid w:val="003B7854"/>
    <w:pPr>
      <w:widowControl w:val="0"/>
      <w:autoSpaceDE w:val="0"/>
      <w:autoSpaceDN w:val="0"/>
      <w:spacing w:before="0" w:beforeAutospacing="0" w:after="0" w:afterAutospacing="0"/>
      <w:ind w:left="107"/>
    </w:pPr>
    <w:rPr>
      <w:rFonts w:ascii="Times New Roman" w:eastAsia="Times New Roman" w:hAnsi="Times New Roman" w:cs="Times New Roman"/>
      <w:lang w:val="ru-RU"/>
    </w:rPr>
  </w:style>
  <w:style w:type="paragraph" w:styleId="a5">
    <w:name w:val="Body Text"/>
    <w:basedOn w:val="a"/>
    <w:link w:val="a6"/>
    <w:uiPriority w:val="1"/>
    <w:qFormat/>
    <w:rsid w:val="003B7854"/>
    <w:pPr>
      <w:widowControl w:val="0"/>
      <w:autoSpaceDE w:val="0"/>
      <w:autoSpaceDN w:val="0"/>
      <w:spacing w:before="0" w:beforeAutospacing="0" w:after="0" w:afterAutospacing="0"/>
      <w:ind w:left="434"/>
      <w:jc w:val="both"/>
    </w:pPr>
    <w:rPr>
      <w:rFonts w:ascii="Times New Roman" w:eastAsia="Times New Roman" w:hAnsi="Times New Roman" w:cs="Times New Roman"/>
      <w:sz w:val="23"/>
      <w:szCs w:val="23"/>
      <w:lang w:val="ru-RU"/>
    </w:rPr>
  </w:style>
  <w:style w:type="character" w:customStyle="1" w:styleId="a6">
    <w:name w:val="Основной текст Знак"/>
    <w:basedOn w:val="a0"/>
    <w:link w:val="a5"/>
    <w:uiPriority w:val="1"/>
    <w:rsid w:val="003B7854"/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metodist.ru/%23/document/99/499057887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1metodist.ru/%23/document/97/503026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1metodist.ru/%23/document/97/50302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metodist.ru/%23/document/99/49905788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7675</Words>
  <Characters>43753</Characters>
  <Application>Microsoft Office Word</Application>
  <DocSecurity>0</DocSecurity>
  <Lines>364</Lines>
  <Paragraphs>102</Paragraphs>
  <ScaleCrop>false</ScaleCrop>
  <Company/>
  <LinksUpToDate>false</LinksUpToDate>
  <CharactersWithSpaces>51326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lena86</dc:creator>
  <cp:lastModifiedBy>lena86</cp:lastModifiedBy>
  <cp:revision>2</cp:revision>
  <dcterms:created xsi:type="dcterms:W3CDTF">2024-04-19T09:09:00Z</dcterms:created>
  <dcterms:modified xsi:type="dcterms:W3CDTF">2024-04-19T09:16:00Z</dcterms:modified>
</cp:coreProperties>
</file>